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EBA9" w14:textId="73E0A304" w:rsidR="00323EBF" w:rsidRPr="00DA6A9A" w:rsidRDefault="00323EBF" w:rsidP="00DA6A9A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5" w:type="dxa"/>
        <w:tblLayout w:type="fixed"/>
        <w:tblLook w:val="04A0" w:firstRow="1" w:lastRow="0" w:firstColumn="1" w:lastColumn="0" w:noHBand="0" w:noVBand="1"/>
      </w:tblPr>
      <w:tblGrid>
        <w:gridCol w:w="3595"/>
        <w:gridCol w:w="5760"/>
      </w:tblGrid>
      <w:tr w:rsidR="00323EBF" w14:paraId="722D6826" w14:textId="77777777" w:rsidTr="00323EBF">
        <w:tc>
          <w:tcPr>
            <w:tcW w:w="9355" w:type="dxa"/>
            <w:gridSpan w:val="2"/>
            <w:shd w:val="clear" w:color="auto" w:fill="FFFF00"/>
          </w:tcPr>
          <w:p w14:paraId="6DCD25BB" w14:textId="3E077099" w:rsidR="00323EBF" w:rsidRPr="00B77510" w:rsidRDefault="00323EBF" w:rsidP="00C72111">
            <w:pPr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  <w:b/>
              </w:rPr>
              <w:t>To be completed by BEC</w:t>
            </w:r>
          </w:p>
        </w:tc>
      </w:tr>
      <w:tr w:rsidR="00323EBF" w:rsidRPr="005737C3" w14:paraId="0F0132DC" w14:textId="77777777" w:rsidTr="00323EBF">
        <w:tc>
          <w:tcPr>
            <w:tcW w:w="3595" w:type="dxa"/>
          </w:tcPr>
          <w:p w14:paraId="4BE5D5A6" w14:textId="77777777" w:rsidR="00323EBF" w:rsidRPr="005737C3" w:rsidRDefault="00323EBF" w:rsidP="00323EBF">
            <w:pPr>
              <w:rPr>
                <w:rFonts w:ascii="Arial" w:hAnsi="Arial" w:cs="Arial"/>
              </w:rPr>
            </w:pPr>
            <w:r w:rsidRPr="005737C3">
              <w:rPr>
                <w:rFonts w:ascii="Arial" w:hAnsi="Arial" w:cs="Arial"/>
              </w:rPr>
              <w:t xml:space="preserve">Beckman Coulter P/N: </w:t>
            </w:r>
          </w:p>
        </w:tc>
        <w:tc>
          <w:tcPr>
            <w:tcW w:w="5760" w:type="dxa"/>
          </w:tcPr>
          <w:p w14:paraId="7EAEB275" w14:textId="43AD47BE" w:rsidR="00323EBF" w:rsidRPr="005737C3" w:rsidRDefault="00323EBF" w:rsidP="00323EBF">
            <w:pPr>
              <w:rPr>
                <w:rFonts w:ascii="Arial" w:hAnsi="Arial" w:cs="Arial"/>
              </w:rPr>
            </w:pPr>
          </w:p>
        </w:tc>
      </w:tr>
      <w:tr w:rsidR="00323EBF" w:rsidRPr="005737C3" w14:paraId="40CB3BB3" w14:textId="77777777" w:rsidTr="00323EBF">
        <w:tc>
          <w:tcPr>
            <w:tcW w:w="3595" w:type="dxa"/>
          </w:tcPr>
          <w:p w14:paraId="435D8018" w14:textId="77777777" w:rsidR="00323EBF" w:rsidRPr="005737C3" w:rsidRDefault="00323EBF" w:rsidP="00323EBF">
            <w:pPr>
              <w:rPr>
                <w:rFonts w:ascii="Arial" w:hAnsi="Arial" w:cs="Arial"/>
              </w:rPr>
            </w:pPr>
            <w:r w:rsidRPr="005737C3">
              <w:rPr>
                <w:rFonts w:ascii="Arial" w:hAnsi="Arial" w:cs="Arial"/>
              </w:rPr>
              <w:t xml:space="preserve">Oracle Description: </w:t>
            </w:r>
          </w:p>
        </w:tc>
        <w:tc>
          <w:tcPr>
            <w:tcW w:w="5760" w:type="dxa"/>
          </w:tcPr>
          <w:p w14:paraId="7BCB4962" w14:textId="19754825" w:rsidR="00323EBF" w:rsidRPr="005737C3" w:rsidRDefault="00323EBF" w:rsidP="00323EBF">
            <w:pPr>
              <w:rPr>
                <w:rFonts w:ascii="Arial" w:hAnsi="Arial" w:cs="Arial"/>
              </w:rPr>
            </w:pPr>
          </w:p>
        </w:tc>
      </w:tr>
      <w:tr w:rsidR="00323EBF" w:rsidRPr="005737C3" w14:paraId="2150A238" w14:textId="77777777" w:rsidTr="00323EBF">
        <w:tc>
          <w:tcPr>
            <w:tcW w:w="3595" w:type="dxa"/>
          </w:tcPr>
          <w:p w14:paraId="29BED81B" w14:textId="77777777" w:rsidR="00323EBF" w:rsidRPr="005737C3" w:rsidRDefault="00323EBF" w:rsidP="00323EBF">
            <w:pPr>
              <w:rPr>
                <w:rFonts w:ascii="Arial" w:hAnsi="Arial" w:cs="Arial"/>
              </w:rPr>
            </w:pPr>
            <w:r w:rsidRPr="005737C3">
              <w:rPr>
                <w:rFonts w:ascii="Arial" w:hAnsi="Arial" w:cs="Arial"/>
              </w:rPr>
              <w:t xml:space="preserve">Supplier: </w:t>
            </w:r>
          </w:p>
        </w:tc>
        <w:tc>
          <w:tcPr>
            <w:tcW w:w="5760" w:type="dxa"/>
          </w:tcPr>
          <w:p w14:paraId="0C25CDB0" w14:textId="4B7384EA" w:rsidR="00323EBF" w:rsidRPr="005737C3" w:rsidRDefault="00323EBF" w:rsidP="00323EBF">
            <w:pPr>
              <w:rPr>
                <w:rFonts w:ascii="Arial" w:hAnsi="Arial" w:cs="Arial"/>
              </w:rPr>
            </w:pPr>
          </w:p>
        </w:tc>
      </w:tr>
      <w:tr w:rsidR="001C54D5" w14:paraId="5D8FF4AD" w14:textId="77777777" w:rsidTr="00323EBF">
        <w:tc>
          <w:tcPr>
            <w:tcW w:w="3595" w:type="dxa"/>
          </w:tcPr>
          <w:p w14:paraId="719710FC" w14:textId="77777777" w:rsidR="001C54D5" w:rsidRPr="001C54D5" w:rsidRDefault="001C54D5" w:rsidP="001C54D5">
            <w:pPr>
              <w:rPr>
                <w:rFonts w:ascii="Arial" w:hAnsi="Arial" w:cs="Arial"/>
              </w:rPr>
            </w:pPr>
            <w:r w:rsidRPr="001C54D5">
              <w:rPr>
                <w:rFonts w:ascii="Arial" w:hAnsi="Arial" w:cs="Arial"/>
              </w:rPr>
              <w:t xml:space="preserve">Manufacturer &amp; </w:t>
            </w:r>
            <w:proofErr w:type="spellStart"/>
            <w:r w:rsidRPr="001C54D5">
              <w:rPr>
                <w:rFonts w:ascii="Arial" w:hAnsi="Arial" w:cs="Arial"/>
              </w:rPr>
              <w:t>mfg</w:t>
            </w:r>
            <w:proofErr w:type="spellEnd"/>
            <w:r w:rsidRPr="001C54D5">
              <w:rPr>
                <w:rFonts w:ascii="Arial" w:hAnsi="Arial" w:cs="Arial"/>
              </w:rPr>
              <w:t xml:space="preserve"> p/n: </w:t>
            </w:r>
          </w:p>
        </w:tc>
        <w:tc>
          <w:tcPr>
            <w:tcW w:w="5760" w:type="dxa"/>
          </w:tcPr>
          <w:p w14:paraId="24DD6C49" w14:textId="5B0EFA60" w:rsidR="001C54D5" w:rsidRPr="001C54D5" w:rsidRDefault="001C54D5" w:rsidP="001C54D5">
            <w:pPr>
              <w:rPr>
                <w:rFonts w:ascii="Arial" w:hAnsi="Arial" w:cs="Arial"/>
              </w:rPr>
            </w:pPr>
          </w:p>
        </w:tc>
      </w:tr>
    </w:tbl>
    <w:p w14:paraId="76AA679D" w14:textId="510BEC22" w:rsidR="00323EBF" w:rsidRDefault="00323EBF" w:rsidP="00323EBF"/>
    <w:p w14:paraId="516EB48F" w14:textId="4E3B8E7C" w:rsidR="00DA6A9A" w:rsidRPr="00DA6A9A" w:rsidRDefault="00DA6A9A" w:rsidP="00DA6A9A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355" w:type="dxa"/>
        <w:tblLayout w:type="fixed"/>
        <w:tblLook w:val="04A0" w:firstRow="1" w:lastRow="0" w:firstColumn="1" w:lastColumn="0" w:noHBand="0" w:noVBand="1"/>
      </w:tblPr>
      <w:tblGrid>
        <w:gridCol w:w="2338"/>
        <w:gridCol w:w="1257"/>
        <w:gridCol w:w="1082"/>
        <w:gridCol w:w="2339"/>
        <w:gridCol w:w="2339"/>
      </w:tblGrid>
      <w:tr w:rsidR="00323EBF" w14:paraId="72B4D898" w14:textId="77777777" w:rsidTr="00323EBF">
        <w:tc>
          <w:tcPr>
            <w:tcW w:w="9355" w:type="dxa"/>
            <w:gridSpan w:val="5"/>
            <w:shd w:val="clear" w:color="auto" w:fill="FFFF00"/>
          </w:tcPr>
          <w:p w14:paraId="326F4B9F" w14:textId="74761853" w:rsidR="00323EBF" w:rsidRPr="004C33BD" w:rsidRDefault="00323EBF" w:rsidP="00323E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be completed by Supplier</w:t>
            </w:r>
          </w:p>
        </w:tc>
      </w:tr>
      <w:tr w:rsidR="00323EBF" w:rsidRPr="00323EBF" w14:paraId="29284520" w14:textId="77777777" w:rsidTr="00C72111">
        <w:tc>
          <w:tcPr>
            <w:tcW w:w="3595" w:type="dxa"/>
            <w:gridSpan w:val="2"/>
          </w:tcPr>
          <w:p w14:paraId="4EC2E90B" w14:textId="77777777" w:rsidR="00323EBF" w:rsidRPr="00323EBF" w:rsidRDefault="00323EBF" w:rsidP="00C72111">
            <w:pPr>
              <w:rPr>
                <w:rFonts w:ascii="Arial" w:hAnsi="Arial" w:cs="Arial"/>
              </w:rPr>
            </w:pPr>
            <w:r w:rsidRPr="00323EBF">
              <w:rPr>
                <w:rFonts w:ascii="Arial" w:hAnsi="Arial" w:cs="Arial"/>
              </w:rPr>
              <w:t xml:space="preserve">Manufacturer &amp; </w:t>
            </w:r>
            <w:proofErr w:type="spellStart"/>
            <w:r w:rsidRPr="00323EBF">
              <w:rPr>
                <w:rFonts w:ascii="Arial" w:hAnsi="Arial" w:cs="Arial"/>
              </w:rPr>
              <w:t>mfg</w:t>
            </w:r>
            <w:proofErr w:type="spellEnd"/>
            <w:r w:rsidRPr="00323EBF">
              <w:rPr>
                <w:rFonts w:ascii="Arial" w:hAnsi="Arial" w:cs="Arial"/>
              </w:rPr>
              <w:t xml:space="preserve"> p/n: </w:t>
            </w:r>
          </w:p>
        </w:tc>
        <w:tc>
          <w:tcPr>
            <w:tcW w:w="5760" w:type="dxa"/>
            <w:gridSpan w:val="3"/>
          </w:tcPr>
          <w:p w14:paraId="26731CE5" w14:textId="23AC9BDC" w:rsidR="00323EBF" w:rsidRPr="00323EBF" w:rsidRDefault="00AC5A40" w:rsidP="00AC5A4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70C0"/>
                <w:sz w:val="22"/>
              </w:rPr>
              <w:t>Phytec</w:t>
            </w:r>
            <w:proofErr w:type="spellEnd"/>
            <w:r>
              <w:rPr>
                <w:rFonts w:ascii="Arial" w:eastAsia="Times New Roman" w:hAnsi="Arial" w:cs="Arial"/>
                <w:i/>
                <w:color w:val="0070C0"/>
                <w:sz w:val="2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0070C0"/>
                <w:sz w:val="22"/>
              </w:rPr>
              <w:t>Messtechnik</w:t>
            </w:r>
            <w:proofErr w:type="spellEnd"/>
            <w:r>
              <w:rPr>
                <w:rFonts w:ascii="Arial" w:eastAsia="Times New Roman" w:hAnsi="Arial" w:cs="Arial"/>
                <w:i/>
                <w:color w:val="0070C0"/>
                <w:sz w:val="22"/>
              </w:rPr>
              <w:t xml:space="preserve"> GmbH</w:t>
            </w:r>
          </w:p>
        </w:tc>
      </w:tr>
      <w:tr w:rsidR="005737C3" w:rsidRPr="00AC5A40" w14:paraId="31464463" w14:textId="77777777" w:rsidTr="00323EBF">
        <w:trPr>
          <w:trHeight w:val="728"/>
        </w:trPr>
        <w:tc>
          <w:tcPr>
            <w:tcW w:w="3595" w:type="dxa"/>
            <w:gridSpan w:val="2"/>
          </w:tcPr>
          <w:p w14:paraId="06BA5105" w14:textId="23812EB4" w:rsidR="005737C3" w:rsidRPr="00323EBF" w:rsidRDefault="005737C3" w:rsidP="005737C3">
            <w:pPr>
              <w:rPr>
                <w:rFonts w:ascii="Arial" w:hAnsi="Arial" w:cs="Arial"/>
              </w:rPr>
            </w:pPr>
            <w:r w:rsidRPr="00323EBF">
              <w:rPr>
                <w:rFonts w:ascii="Arial" w:hAnsi="Arial" w:cs="Arial"/>
              </w:rPr>
              <w:t>Why is this part going EOL?</w:t>
            </w:r>
          </w:p>
        </w:tc>
        <w:tc>
          <w:tcPr>
            <w:tcW w:w="5760" w:type="dxa"/>
            <w:gridSpan w:val="3"/>
          </w:tcPr>
          <w:p w14:paraId="34C2D3DB" w14:textId="4C1EE0C4" w:rsidR="005737C3" w:rsidRPr="00AC5A40" w:rsidRDefault="002C3892" w:rsidP="00AC5A40">
            <w:pPr>
              <w:rPr>
                <w:rFonts w:ascii="Arial" w:hAnsi="Arial" w:cs="Arial"/>
                <w:lang w:val="de-DE"/>
              </w:rPr>
            </w:pPr>
            <w:r w:rsidRPr="002C3892">
              <w:rPr>
                <w:rFonts w:ascii="Arial" w:eastAsia="Times New Roman" w:hAnsi="Arial" w:cs="Arial"/>
                <w:i/>
                <w:color w:val="0070C0"/>
                <w:sz w:val="22"/>
                <w:lang w:val="de-DE"/>
              </w:rPr>
              <w:t xml:space="preserve">MT9V024 </w:t>
            </w:r>
            <w:proofErr w:type="spellStart"/>
            <w:r w:rsidRPr="002C3892">
              <w:rPr>
                <w:rFonts w:ascii="Arial" w:eastAsia="Times New Roman" w:hAnsi="Arial" w:cs="Arial"/>
                <w:i/>
                <w:color w:val="0070C0"/>
                <w:sz w:val="22"/>
                <w:lang w:val="de-DE"/>
              </w:rPr>
              <w:t>camera</w:t>
            </w:r>
            <w:proofErr w:type="spellEnd"/>
            <w:r w:rsidRPr="002C3892">
              <w:rPr>
                <w:rFonts w:ascii="Arial" w:eastAsia="Times New Roman" w:hAnsi="Arial" w:cs="Arial"/>
                <w:i/>
                <w:color w:val="0070C0"/>
                <w:sz w:val="22"/>
                <w:lang w:val="de-DE"/>
              </w:rPr>
              <w:t xml:space="preserve"> </w:t>
            </w:r>
            <w:proofErr w:type="spellStart"/>
            <w:r w:rsidRPr="002C3892">
              <w:rPr>
                <w:rFonts w:ascii="Arial" w:eastAsia="Times New Roman" w:hAnsi="Arial" w:cs="Arial"/>
                <w:i/>
                <w:color w:val="0070C0"/>
                <w:sz w:val="22"/>
                <w:lang w:val="de-DE"/>
              </w:rPr>
              <w:t>sensor</w:t>
            </w:r>
            <w:proofErr w:type="spellEnd"/>
            <w:r w:rsidRPr="002C3892">
              <w:rPr>
                <w:rFonts w:ascii="Arial" w:eastAsia="Times New Roman" w:hAnsi="Arial" w:cs="Arial"/>
                <w:i/>
                <w:color w:val="0070C0"/>
                <w:sz w:val="22"/>
                <w:lang w:val="de-DE"/>
              </w:rPr>
              <w:t xml:space="preserve"> (</w:t>
            </w:r>
            <w:proofErr w:type="spellStart"/>
            <w:r w:rsidRPr="002C3892">
              <w:rPr>
                <w:rFonts w:ascii="Arial" w:eastAsia="Times New Roman" w:hAnsi="Arial" w:cs="Arial"/>
                <w:i/>
                <w:color w:val="0070C0"/>
                <w:sz w:val="22"/>
                <w:lang w:val="de-DE"/>
              </w:rPr>
              <w:t>OnSemi</w:t>
            </w:r>
            <w:proofErr w:type="spellEnd"/>
            <w:r w:rsidRPr="002C3892">
              <w:rPr>
                <w:rFonts w:ascii="Arial" w:eastAsia="Times New Roman" w:hAnsi="Arial" w:cs="Arial"/>
                <w:i/>
                <w:color w:val="0070C0"/>
                <w:sz w:val="22"/>
                <w:lang w:val="de-DE"/>
              </w:rPr>
              <w:t xml:space="preserve">) was </w:t>
            </w:r>
            <w:proofErr w:type="spellStart"/>
            <w:r w:rsidRPr="002C3892">
              <w:rPr>
                <w:rFonts w:ascii="Arial" w:eastAsia="Times New Roman" w:hAnsi="Arial" w:cs="Arial"/>
                <w:i/>
                <w:color w:val="0070C0"/>
                <w:sz w:val="22"/>
                <w:lang w:val="de-DE"/>
              </w:rPr>
              <w:t>discontinued</w:t>
            </w:r>
            <w:proofErr w:type="spellEnd"/>
          </w:p>
        </w:tc>
      </w:tr>
      <w:tr w:rsidR="005737C3" w:rsidRPr="00323EBF" w14:paraId="012719B7" w14:textId="77777777" w:rsidTr="00323EBF">
        <w:trPr>
          <w:trHeight w:val="692"/>
        </w:trPr>
        <w:tc>
          <w:tcPr>
            <w:tcW w:w="3595" w:type="dxa"/>
            <w:gridSpan w:val="2"/>
          </w:tcPr>
          <w:p w14:paraId="063FF1D4" w14:textId="1D96211E" w:rsidR="005737C3" w:rsidRPr="00323EBF" w:rsidRDefault="005737C3" w:rsidP="005737C3">
            <w:pPr>
              <w:rPr>
                <w:rFonts w:ascii="Arial" w:hAnsi="Arial" w:cs="Arial"/>
              </w:rPr>
            </w:pPr>
            <w:r w:rsidRPr="00323EBF">
              <w:rPr>
                <w:rFonts w:ascii="Arial" w:hAnsi="Arial" w:cs="Arial"/>
              </w:rPr>
              <w:t>Are other BEC part numbers also EOL due to this issue?</w:t>
            </w:r>
          </w:p>
        </w:tc>
        <w:tc>
          <w:tcPr>
            <w:tcW w:w="5760" w:type="dxa"/>
            <w:gridSpan w:val="3"/>
          </w:tcPr>
          <w:p w14:paraId="5E2D0BB5" w14:textId="2F5675C0" w:rsidR="005737C3" w:rsidRPr="00323EBF" w:rsidRDefault="002C3892" w:rsidP="005737C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color w:val="0070C0"/>
                <w:sz w:val="22"/>
              </w:rPr>
              <w:t>Not known</w:t>
            </w:r>
          </w:p>
        </w:tc>
      </w:tr>
      <w:tr w:rsidR="005737C3" w:rsidRPr="00323EBF" w14:paraId="05315BA9" w14:textId="77777777" w:rsidTr="00323EBF">
        <w:tc>
          <w:tcPr>
            <w:tcW w:w="3595" w:type="dxa"/>
            <w:gridSpan w:val="2"/>
          </w:tcPr>
          <w:p w14:paraId="541237BA" w14:textId="773409D3" w:rsidR="005737C3" w:rsidRPr="00323EBF" w:rsidRDefault="005737C3" w:rsidP="0057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</w:t>
            </w:r>
            <w:r w:rsidRPr="00323EBF">
              <w:rPr>
                <w:rFonts w:ascii="Arial" w:hAnsi="Arial" w:cs="Arial"/>
              </w:rPr>
              <w:t>Other BEC sites affected?</w:t>
            </w:r>
          </w:p>
        </w:tc>
        <w:tc>
          <w:tcPr>
            <w:tcW w:w="5760" w:type="dxa"/>
            <w:gridSpan w:val="3"/>
          </w:tcPr>
          <w:p w14:paraId="59F0C7E4" w14:textId="7C080331" w:rsidR="005737C3" w:rsidRPr="00323EBF" w:rsidRDefault="002C3892" w:rsidP="005737C3">
            <w:pPr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eastAsia="Times New Roman" w:hAnsi="Arial" w:cs="Arial"/>
                <w:i/>
                <w:color w:val="0070C0"/>
                <w:sz w:val="22"/>
              </w:rPr>
              <w:t>Not known</w:t>
            </w:r>
          </w:p>
        </w:tc>
      </w:tr>
      <w:tr w:rsidR="005737C3" w:rsidRPr="00323EBF" w14:paraId="7520270C" w14:textId="77777777" w:rsidTr="00C72111">
        <w:tc>
          <w:tcPr>
            <w:tcW w:w="3595" w:type="dxa"/>
            <w:gridSpan w:val="2"/>
          </w:tcPr>
          <w:p w14:paraId="628C26C4" w14:textId="35731FB1" w:rsidR="005737C3" w:rsidRPr="00323EBF" w:rsidRDefault="005737C3" w:rsidP="005737C3">
            <w:pPr>
              <w:rPr>
                <w:rFonts w:ascii="Arial" w:hAnsi="Arial" w:cs="Arial"/>
              </w:rPr>
            </w:pPr>
            <w:r w:rsidRPr="00323EBF">
              <w:rPr>
                <w:rFonts w:ascii="Arial" w:hAnsi="Arial" w:cs="Arial"/>
              </w:rPr>
              <w:t>Last sale date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5760" w:type="dxa"/>
            <w:gridSpan w:val="3"/>
          </w:tcPr>
          <w:p w14:paraId="35B82996" w14:textId="5C94D5AA" w:rsidR="005737C3" w:rsidRPr="00323EBF" w:rsidRDefault="002E18E2" w:rsidP="002E18E2">
            <w:pPr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</w:rPr>
              <w:t>28</w:t>
            </w:r>
            <w:r w:rsidR="00AC5A40">
              <w:rPr>
                <w:rFonts w:ascii="Arial" w:hAnsi="Arial" w:cs="Arial"/>
                <w:i/>
                <w:color w:val="0070C0"/>
                <w:sz w:val="22"/>
              </w:rPr>
              <w:t>.0</w:t>
            </w:r>
            <w:r>
              <w:rPr>
                <w:rFonts w:ascii="Arial" w:hAnsi="Arial" w:cs="Arial"/>
                <w:i/>
                <w:color w:val="0070C0"/>
                <w:sz w:val="22"/>
              </w:rPr>
              <w:t>2</w:t>
            </w:r>
            <w:r w:rsidR="00AC5A40">
              <w:rPr>
                <w:rFonts w:ascii="Arial" w:hAnsi="Arial" w:cs="Arial"/>
                <w:i/>
                <w:color w:val="0070C0"/>
                <w:sz w:val="22"/>
              </w:rPr>
              <w:t>.2023</w:t>
            </w:r>
          </w:p>
        </w:tc>
      </w:tr>
      <w:tr w:rsidR="005737C3" w:rsidRPr="00323EBF" w14:paraId="034D3E2F" w14:textId="77777777" w:rsidTr="00C72111">
        <w:tc>
          <w:tcPr>
            <w:tcW w:w="3595" w:type="dxa"/>
            <w:gridSpan w:val="2"/>
          </w:tcPr>
          <w:p w14:paraId="546B3AB0" w14:textId="4C09A344" w:rsidR="005737C3" w:rsidRPr="00323EBF" w:rsidRDefault="005737C3" w:rsidP="005737C3">
            <w:pPr>
              <w:rPr>
                <w:rFonts w:ascii="Arial" w:hAnsi="Arial" w:cs="Arial"/>
              </w:rPr>
            </w:pPr>
            <w:r w:rsidRPr="00323EBF">
              <w:rPr>
                <w:rFonts w:ascii="Arial" w:hAnsi="Arial" w:cs="Arial"/>
              </w:rPr>
              <w:t xml:space="preserve">Current remaining stock level </w:t>
            </w:r>
            <w:r>
              <w:rPr>
                <w:rFonts w:ascii="Arial" w:hAnsi="Arial" w:cs="Arial"/>
              </w:rPr>
              <w:t xml:space="preserve">at supplier </w:t>
            </w:r>
          </w:p>
        </w:tc>
        <w:tc>
          <w:tcPr>
            <w:tcW w:w="5760" w:type="dxa"/>
            <w:gridSpan w:val="3"/>
          </w:tcPr>
          <w:p w14:paraId="30B74E8D" w14:textId="3F91C90C" w:rsidR="005737C3" w:rsidRPr="00323EBF" w:rsidRDefault="00AC5A40" w:rsidP="005737C3">
            <w:pPr>
              <w:rPr>
                <w:rFonts w:ascii="Arial" w:eastAsia="Times New Roman" w:hAnsi="Arial" w:cs="Arial"/>
                <w:i/>
                <w:color w:val="0070C0"/>
                <w:sz w:val="22"/>
              </w:rPr>
            </w:pPr>
            <w:r>
              <w:rPr>
                <w:rFonts w:ascii="Arial" w:eastAsia="Times New Roman" w:hAnsi="Arial" w:cs="Arial"/>
                <w:i/>
                <w:color w:val="0070C0"/>
                <w:sz w:val="22"/>
              </w:rPr>
              <w:t>0</w:t>
            </w:r>
          </w:p>
        </w:tc>
      </w:tr>
      <w:tr w:rsidR="005737C3" w:rsidRPr="00AC5A40" w14:paraId="6EC8C69E" w14:textId="77777777" w:rsidTr="00323EBF">
        <w:tc>
          <w:tcPr>
            <w:tcW w:w="3595" w:type="dxa"/>
            <w:gridSpan w:val="2"/>
          </w:tcPr>
          <w:p w14:paraId="532DD8A8" w14:textId="43B3BFF4" w:rsidR="005737C3" w:rsidRPr="004C33BD" w:rsidRDefault="005737C3" w:rsidP="005737C3">
            <w:pPr>
              <w:rPr>
                <w:rFonts w:ascii="Arial" w:hAnsi="Arial" w:cs="Arial"/>
                <w:b/>
              </w:rPr>
            </w:pPr>
            <w:r w:rsidRPr="004C33BD">
              <w:rPr>
                <w:rFonts w:ascii="Arial" w:hAnsi="Arial" w:cs="Arial"/>
                <w:b/>
              </w:rPr>
              <w:t>Is there a B</w:t>
            </w:r>
            <w:r>
              <w:rPr>
                <w:rFonts w:ascii="Arial" w:hAnsi="Arial" w:cs="Arial"/>
                <w:b/>
              </w:rPr>
              <w:t>ridge</w:t>
            </w:r>
            <w:r w:rsidR="00A84578">
              <w:rPr>
                <w:rFonts w:ascii="Arial" w:hAnsi="Arial" w:cs="Arial"/>
                <w:b/>
              </w:rPr>
              <w:t xml:space="preserve"> </w:t>
            </w:r>
            <w:r w:rsidRPr="004C33BD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uy </w:t>
            </w:r>
            <w:r w:rsidRPr="004C33B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C33B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>ife</w:t>
            </w:r>
            <w:r w:rsidR="00A84578">
              <w:rPr>
                <w:rFonts w:ascii="Arial" w:hAnsi="Arial" w:cs="Arial"/>
                <w:b/>
              </w:rPr>
              <w:t xml:space="preserve"> </w:t>
            </w:r>
            <w:r w:rsidRPr="004C33BD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ime</w:t>
            </w:r>
            <w:r w:rsidR="00A84578">
              <w:rPr>
                <w:rFonts w:ascii="Arial" w:hAnsi="Arial" w:cs="Arial"/>
                <w:b/>
              </w:rPr>
              <w:t xml:space="preserve"> </w:t>
            </w:r>
            <w:r w:rsidRPr="004C33BD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uy</w:t>
            </w:r>
            <w:r w:rsidRPr="004C33BD">
              <w:rPr>
                <w:rFonts w:ascii="Arial" w:hAnsi="Arial" w:cs="Arial"/>
                <w:b/>
              </w:rPr>
              <w:t xml:space="preserve"> opportunity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760" w:type="dxa"/>
            <w:gridSpan w:val="3"/>
          </w:tcPr>
          <w:p w14:paraId="20DD8F22" w14:textId="3DC05737" w:rsidR="005737C3" w:rsidRPr="00AC5A40" w:rsidRDefault="002C3892" w:rsidP="002C3892">
            <w:pPr>
              <w:rPr>
                <w:rFonts w:ascii="Arial" w:hAnsi="Arial" w:cs="Arial"/>
                <w:i/>
                <w:color w:val="0070C0"/>
                <w:sz w:val="22"/>
                <w:lang w:val="de-DE"/>
              </w:rPr>
            </w:pPr>
            <w:r>
              <w:rPr>
                <w:rFonts w:ascii="Arial" w:hAnsi="Arial" w:cs="Arial"/>
                <w:i/>
                <w:color w:val="0070C0"/>
                <w:sz w:val="22"/>
                <w:lang w:val="de-DE"/>
              </w:rPr>
              <w:t xml:space="preserve">Yes, in </w:t>
            </w:r>
            <w:proofErr w:type="spellStart"/>
            <w:r>
              <w:rPr>
                <w:rFonts w:ascii="Arial" w:hAnsi="Arial" w:cs="Arial"/>
                <w:i/>
                <w:color w:val="0070C0"/>
                <w:sz w:val="22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i/>
                <w:color w:val="0070C0"/>
                <w:sz w:val="22"/>
                <w:lang w:val="de-DE"/>
              </w:rPr>
              <w:t xml:space="preserve"> form </w:t>
            </w:r>
            <w:proofErr w:type="spellStart"/>
            <w:r>
              <w:rPr>
                <w:rFonts w:ascii="Arial" w:hAnsi="Arial" w:cs="Arial"/>
                <w:i/>
                <w:color w:val="0070C0"/>
                <w:sz w:val="22"/>
                <w:lang w:val="de-DE"/>
              </w:rPr>
              <w:t>of</w:t>
            </w:r>
            <w:proofErr w:type="spellEnd"/>
            <w:r>
              <w:rPr>
                <w:rFonts w:ascii="Arial" w:hAnsi="Arial" w:cs="Arial"/>
                <w:i/>
                <w:color w:val="0070C0"/>
                <w:sz w:val="22"/>
                <w:lang w:val="de-DE"/>
              </w:rPr>
              <w:t xml:space="preserve"> a frame </w:t>
            </w:r>
            <w:proofErr w:type="spellStart"/>
            <w:r>
              <w:rPr>
                <w:rFonts w:ascii="Arial" w:hAnsi="Arial" w:cs="Arial"/>
                <w:i/>
                <w:color w:val="0070C0"/>
                <w:sz w:val="22"/>
                <w:lang w:val="de-DE"/>
              </w:rPr>
              <w:t>contract</w:t>
            </w:r>
            <w:proofErr w:type="spellEnd"/>
          </w:p>
        </w:tc>
      </w:tr>
      <w:tr w:rsidR="005737C3" w:rsidRPr="00323EBF" w14:paraId="64F0EA91" w14:textId="77777777" w:rsidTr="00323EBF">
        <w:tc>
          <w:tcPr>
            <w:tcW w:w="3595" w:type="dxa"/>
            <w:gridSpan w:val="2"/>
          </w:tcPr>
          <w:p w14:paraId="27788F3D" w14:textId="77777777" w:rsidR="005737C3" w:rsidRPr="00323EBF" w:rsidRDefault="005737C3" w:rsidP="005737C3">
            <w:pPr>
              <w:rPr>
                <w:rFonts w:ascii="Arial" w:hAnsi="Arial" w:cs="Arial"/>
              </w:rPr>
            </w:pPr>
            <w:r w:rsidRPr="00323EBF">
              <w:rPr>
                <w:rFonts w:ascii="Arial" w:hAnsi="Arial" w:cs="Arial"/>
              </w:rPr>
              <w:t>Latest date to place BB/LTB:</w:t>
            </w:r>
          </w:p>
        </w:tc>
        <w:tc>
          <w:tcPr>
            <w:tcW w:w="5760" w:type="dxa"/>
            <w:gridSpan w:val="3"/>
          </w:tcPr>
          <w:p w14:paraId="571BEA1B" w14:textId="1097610E" w:rsidR="005737C3" w:rsidRPr="00323EBF" w:rsidRDefault="002E18E2" w:rsidP="002E18E2">
            <w:pPr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</w:rPr>
              <w:t>28</w:t>
            </w:r>
            <w:r w:rsidR="00AC5A40">
              <w:rPr>
                <w:rFonts w:ascii="Arial" w:hAnsi="Arial" w:cs="Arial"/>
                <w:i/>
                <w:color w:val="0070C0"/>
                <w:sz w:val="22"/>
              </w:rPr>
              <w:t>.0</w:t>
            </w:r>
            <w:r>
              <w:rPr>
                <w:rFonts w:ascii="Arial" w:hAnsi="Arial" w:cs="Arial"/>
                <w:i/>
                <w:color w:val="0070C0"/>
                <w:sz w:val="22"/>
              </w:rPr>
              <w:t>2</w:t>
            </w:r>
            <w:r w:rsidR="00AC5A40">
              <w:rPr>
                <w:rFonts w:ascii="Arial" w:hAnsi="Arial" w:cs="Arial"/>
                <w:i/>
                <w:color w:val="0070C0"/>
                <w:sz w:val="22"/>
              </w:rPr>
              <w:t>.2023</w:t>
            </w:r>
          </w:p>
        </w:tc>
      </w:tr>
      <w:tr w:rsidR="005737C3" w:rsidRPr="00323EBF" w14:paraId="3A4DA9C0" w14:textId="77777777" w:rsidTr="00323EBF">
        <w:tc>
          <w:tcPr>
            <w:tcW w:w="3595" w:type="dxa"/>
            <w:gridSpan w:val="2"/>
          </w:tcPr>
          <w:p w14:paraId="0963B7F0" w14:textId="3DD3DFA5" w:rsidR="005737C3" w:rsidRPr="00323EBF" w:rsidRDefault="005737C3" w:rsidP="005737C3">
            <w:pPr>
              <w:rPr>
                <w:rFonts w:ascii="Arial" w:hAnsi="Arial" w:cs="Arial"/>
              </w:rPr>
            </w:pPr>
            <w:r w:rsidRPr="00323EBF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quantity</w:t>
            </w:r>
            <w:r w:rsidRPr="00323EBF">
              <w:rPr>
                <w:rFonts w:ascii="Arial" w:hAnsi="Arial" w:cs="Arial"/>
              </w:rPr>
              <w:t xml:space="preserve"> for BB/LTB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760" w:type="dxa"/>
            <w:gridSpan w:val="3"/>
          </w:tcPr>
          <w:p w14:paraId="51941DF2" w14:textId="0B1EED8C" w:rsidR="005737C3" w:rsidRPr="00323EBF" w:rsidRDefault="002C3892" w:rsidP="005737C3">
            <w:pPr>
              <w:rPr>
                <w:rFonts w:ascii="Arial" w:hAnsi="Arial" w:cs="Arial"/>
                <w:i/>
                <w:color w:val="0070C0"/>
                <w:sz w:val="22"/>
              </w:rPr>
            </w:pPr>
            <w:r w:rsidRPr="002C3892">
              <w:rPr>
                <w:rFonts w:ascii="Arial" w:hAnsi="Arial" w:cs="Arial"/>
                <w:i/>
                <w:color w:val="0070C0"/>
                <w:sz w:val="22"/>
              </w:rPr>
              <w:t>No restriction</w:t>
            </w:r>
          </w:p>
        </w:tc>
      </w:tr>
      <w:tr w:rsidR="005737C3" w14:paraId="33543000" w14:textId="77777777" w:rsidTr="00C72111">
        <w:tc>
          <w:tcPr>
            <w:tcW w:w="3595" w:type="dxa"/>
            <w:gridSpan w:val="2"/>
          </w:tcPr>
          <w:p w14:paraId="4103BB71" w14:textId="7B162D11" w:rsidR="005737C3" w:rsidRPr="004C33BD" w:rsidRDefault="005737C3" w:rsidP="005737C3">
            <w:pPr>
              <w:rPr>
                <w:rFonts w:ascii="Arial" w:hAnsi="Arial" w:cs="Arial"/>
                <w:b/>
              </w:rPr>
            </w:pPr>
            <w:r w:rsidRPr="004C33BD">
              <w:rPr>
                <w:rFonts w:ascii="Arial" w:hAnsi="Arial" w:cs="Arial"/>
                <w:b/>
              </w:rPr>
              <w:t>Is there a recommended replacement</w:t>
            </w:r>
            <w:r>
              <w:rPr>
                <w:rFonts w:ascii="Arial" w:hAnsi="Arial" w:cs="Arial"/>
                <w:b/>
              </w:rPr>
              <w:t xml:space="preserve"> item?</w:t>
            </w:r>
          </w:p>
        </w:tc>
        <w:tc>
          <w:tcPr>
            <w:tcW w:w="5760" w:type="dxa"/>
            <w:gridSpan w:val="3"/>
          </w:tcPr>
          <w:p w14:paraId="473ABC3C" w14:textId="4E40A196" w:rsidR="005737C3" w:rsidRPr="00323EBF" w:rsidRDefault="002C3892" w:rsidP="005737C3">
            <w:pPr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</w:rPr>
              <w:t>Yes</w:t>
            </w:r>
          </w:p>
        </w:tc>
      </w:tr>
      <w:tr w:rsidR="005737C3" w:rsidRPr="00323EBF" w14:paraId="51727E5E" w14:textId="77777777" w:rsidTr="00C72111">
        <w:tc>
          <w:tcPr>
            <w:tcW w:w="3595" w:type="dxa"/>
            <w:gridSpan w:val="2"/>
          </w:tcPr>
          <w:p w14:paraId="65CAFDAF" w14:textId="63F8301B" w:rsidR="005737C3" w:rsidRPr="00323EBF" w:rsidRDefault="005737C3" w:rsidP="0057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item m</w:t>
            </w:r>
            <w:r w:rsidRPr="00323EBF">
              <w:rPr>
                <w:rFonts w:ascii="Arial" w:hAnsi="Arial" w:cs="Arial"/>
              </w:rPr>
              <w:t xml:space="preserve">anufacturer &amp; p/n: </w:t>
            </w:r>
          </w:p>
        </w:tc>
        <w:tc>
          <w:tcPr>
            <w:tcW w:w="5760" w:type="dxa"/>
            <w:gridSpan w:val="3"/>
          </w:tcPr>
          <w:p w14:paraId="3772FD77" w14:textId="11C37C5F" w:rsidR="005737C3" w:rsidRPr="00323EBF" w:rsidRDefault="00AC5A40" w:rsidP="005737C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i/>
                <w:color w:val="0070C0"/>
                <w:sz w:val="22"/>
              </w:rPr>
              <w:t>AK</w:t>
            </w:r>
            <w:r w:rsidR="003E42AA">
              <w:rPr>
                <w:rFonts w:ascii="Arial" w:eastAsia="Times New Roman" w:hAnsi="Arial" w:cs="Arial"/>
                <w:i/>
                <w:color w:val="0070C0"/>
                <w:sz w:val="22"/>
              </w:rPr>
              <w:t>120-KSP01</w:t>
            </w:r>
          </w:p>
        </w:tc>
      </w:tr>
      <w:tr w:rsidR="005737C3" w14:paraId="28F395BE" w14:textId="77777777" w:rsidTr="00323EBF">
        <w:tc>
          <w:tcPr>
            <w:tcW w:w="3595" w:type="dxa"/>
            <w:gridSpan w:val="2"/>
          </w:tcPr>
          <w:p w14:paraId="1563CB3F" w14:textId="364469AA" w:rsidR="005737C3" w:rsidRPr="001F7772" w:rsidRDefault="005737C3" w:rsidP="0057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item sample price &amp; lead time</w:t>
            </w:r>
          </w:p>
        </w:tc>
        <w:tc>
          <w:tcPr>
            <w:tcW w:w="5760" w:type="dxa"/>
            <w:gridSpan w:val="3"/>
          </w:tcPr>
          <w:p w14:paraId="3078E4F0" w14:textId="0EA8B8A8" w:rsidR="005737C3" w:rsidRPr="002D6E60" w:rsidRDefault="003E42AA" w:rsidP="002C3892">
            <w:pPr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</w:rPr>
              <w:t>253</w:t>
            </w:r>
            <w:r w:rsidR="009A54D2">
              <w:rPr>
                <w:rFonts w:ascii="Arial" w:hAnsi="Arial" w:cs="Arial"/>
                <w:i/>
                <w:color w:val="0070C0"/>
                <w:sz w:val="22"/>
              </w:rPr>
              <w:t>,</w:t>
            </w:r>
            <w:r>
              <w:rPr>
                <w:rFonts w:ascii="Arial" w:hAnsi="Arial" w:cs="Arial"/>
                <w:i/>
                <w:color w:val="0070C0"/>
                <w:sz w:val="22"/>
              </w:rPr>
              <w:t>73</w:t>
            </w:r>
            <w:r w:rsidR="009A54D2">
              <w:rPr>
                <w:rFonts w:ascii="Arial" w:hAnsi="Arial" w:cs="Arial"/>
                <w:i/>
                <w:color w:val="0070C0"/>
                <w:sz w:val="22"/>
              </w:rPr>
              <w:t xml:space="preserve">€ (4 </w:t>
            </w:r>
            <w:r w:rsidR="002C3892">
              <w:rPr>
                <w:rFonts w:ascii="Arial" w:hAnsi="Arial" w:cs="Arial"/>
                <w:i/>
                <w:color w:val="0070C0"/>
                <w:sz w:val="22"/>
              </w:rPr>
              <w:t>weeks</w:t>
            </w:r>
            <w:r w:rsidR="009A54D2">
              <w:rPr>
                <w:rFonts w:ascii="Arial" w:hAnsi="Arial" w:cs="Arial"/>
                <w:i/>
                <w:color w:val="0070C0"/>
                <w:sz w:val="22"/>
              </w:rPr>
              <w:t>)</w:t>
            </w:r>
          </w:p>
        </w:tc>
      </w:tr>
      <w:tr w:rsidR="005737C3" w14:paraId="33D20360" w14:textId="77777777" w:rsidTr="00323EBF">
        <w:tc>
          <w:tcPr>
            <w:tcW w:w="3595" w:type="dxa"/>
            <w:gridSpan w:val="2"/>
          </w:tcPr>
          <w:p w14:paraId="23C46999" w14:textId="61BC3B44" w:rsidR="005737C3" w:rsidRPr="001F7772" w:rsidRDefault="005737C3" w:rsidP="0057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item serial production price &amp; lead time</w:t>
            </w:r>
          </w:p>
        </w:tc>
        <w:tc>
          <w:tcPr>
            <w:tcW w:w="5760" w:type="dxa"/>
            <w:gridSpan w:val="3"/>
          </w:tcPr>
          <w:p w14:paraId="4113E8AD" w14:textId="6F998E0E" w:rsidR="005737C3" w:rsidRPr="002D6E60" w:rsidRDefault="009A54D2" w:rsidP="00A66B01">
            <w:pPr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</w:rPr>
              <w:t>2</w:t>
            </w:r>
            <w:r w:rsidR="003E42AA">
              <w:rPr>
                <w:rFonts w:ascii="Arial" w:hAnsi="Arial" w:cs="Arial"/>
                <w:i/>
                <w:color w:val="0070C0"/>
                <w:sz w:val="22"/>
              </w:rPr>
              <w:t>23</w:t>
            </w:r>
            <w:r>
              <w:rPr>
                <w:rFonts w:ascii="Arial" w:hAnsi="Arial" w:cs="Arial"/>
                <w:i/>
                <w:color w:val="0070C0"/>
                <w:sz w:val="22"/>
              </w:rPr>
              <w:t>,</w:t>
            </w:r>
            <w:r w:rsidR="003E42AA">
              <w:rPr>
                <w:rFonts w:ascii="Arial" w:hAnsi="Arial" w:cs="Arial"/>
                <w:i/>
                <w:color w:val="0070C0"/>
                <w:sz w:val="22"/>
              </w:rPr>
              <w:t>88</w:t>
            </w:r>
            <w:r>
              <w:rPr>
                <w:rFonts w:ascii="Arial" w:hAnsi="Arial" w:cs="Arial"/>
                <w:i/>
                <w:color w:val="0070C0"/>
                <w:sz w:val="22"/>
              </w:rPr>
              <w:t xml:space="preserve">€ EP </w:t>
            </w:r>
            <w:r w:rsidR="00A66B01">
              <w:rPr>
                <w:rFonts w:ascii="Arial" w:hAnsi="Arial" w:cs="Arial"/>
                <w:i/>
                <w:color w:val="0070C0"/>
                <w:sz w:val="22"/>
              </w:rPr>
              <w:t xml:space="preserve">for 100 </w:t>
            </w:r>
            <w:proofErr w:type="gramStart"/>
            <w:r w:rsidR="00A66B01">
              <w:rPr>
                <w:rFonts w:ascii="Arial" w:hAnsi="Arial" w:cs="Arial"/>
                <w:i/>
                <w:color w:val="0070C0"/>
                <w:sz w:val="22"/>
              </w:rPr>
              <w:t>piece</w:t>
            </w:r>
            <w:proofErr w:type="gramEnd"/>
          </w:p>
        </w:tc>
      </w:tr>
      <w:tr w:rsidR="005737C3" w14:paraId="5DCDB66B" w14:textId="77777777" w:rsidTr="00323EBF">
        <w:tc>
          <w:tcPr>
            <w:tcW w:w="3595" w:type="dxa"/>
            <w:gridSpan w:val="2"/>
          </w:tcPr>
          <w:p w14:paraId="1AD83B24" w14:textId="72A86289" w:rsidR="005737C3" w:rsidRPr="001F7772" w:rsidRDefault="005737C3" w:rsidP="0057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planned EOL date of new item?</w:t>
            </w:r>
          </w:p>
        </w:tc>
        <w:tc>
          <w:tcPr>
            <w:tcW w:w="5760" w:type="dxa"/>
            <w:gridSpan w:val="3"/>
          </w:tcPr>
          <w:p w14:paraId="74618F91" w14:textId="0638378D" w:rsidR="005737C3" w:rsidRPr="002D6E60" w:rsidRDefault="00A66B01" w:rsidP="005737C3">
            <w:pPr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eastAsia="Times New Roman" w:hAnsi="Arial" w:cs="Arial"/>
                <w:i/>
                <w:color w:val="0070C0"/>
                <w:sz w:val="22"/>
              </w:rPr>
              <w:t>Not known</w:t>
            </w:r>
          </w:p>
        </w:tc>
      </w:tr>
      <w:tr w:rsidR="005737C3" w14:paraId="1DBE8A01" w14:textId="77777777" w:rsidTr="00245FD1">
        <w:tc>
          <w:tcPr>
            <w:tcW w:w="9355" w:type="dxa"/>
            <w:gridSpan w:val="5"/>
          </w:tcPr>
          <w:p w14:paraId="10EE36F2" w14:textId="267E7A74" w:rsidR="005737C3" w:rsidRPr="002D6E60" w:rsidRDefault="005737C3" w:rsidP="00A05556">
            <w:pPr>
              <w:rPr>
                <w:rFonts w:ascii="Arial" w:hAnsi="Arial" w:cs="Arial"/>
                <w:i/>
                <w:color w:val="0070C0"/>
                <w:sz w:val="22"/>
              </w:rPr>
            </w:pPr>
            <w:r w:rsidRPr="001C54D5">
              <w:rPr>
                <w:rFonts w:ascii="Arial" w:hAnsi="Arial" w:cs="Arial"/>
                <w:b/>
              </w:rPr>
              <w:t>Technical differences old vs</w:t>
            </w:r>
            <w:r>
              <w:rPr>
                <w:rFonts w:ascii="Arial" w:hAnsi="Arial" w:cs="Arial"/>
                <w:b/>
              </w:rPr>
              <w:t>.</w:t>
            </w:r>
            <w:r w:rsidRPr="001C54D5">
              <w:rPr>
                <w:rFonts w:ascii="Arial" w:hAnsi="Arial" w:cs="Arial"/>
                <w:b/>
              </w:rPr>
              <w:t xml:space="preserve"> new</w:t>
            </w:r>
            <w:r>
              <w:rPr>
                <w:rFonts w:ascii="Arial" w:hAnsi="Arial" w:cs="Arial"/>
                <w:b/>
              </w:rPr>
              <w:t xml:space="preserve"> item</w:t>
            </w:r>
          </w:p>
        </w:tc>
      </w:tr>
      <w:tr w:rsidR="005737C3" w:rsidRPr="009A54D2" w14:paraId="1383ED70" w14:textId="77777777" w:rsidTr="005737C3">
        <w:trPr>
          <w:trHeight w:val="863"/>
        </w:trPr>
        <w:tc>
          <w:tcPr>
            <w:tcW w:w="3595" w:type="dxa"/>
            <w:gridSpan w:val="2"/>
          </w:tcPr>
          <w:p w14:paraId="35DF8FD1" w14:textId="0E911284" w:rsidR="005737C3" w:rsidRPr="001F7772" w:rsidRDefault="005737C3" w:rsidP="0057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different between existing &amp; replacement item?</w:t>
            </w:r>
          </w:p>
        </w:tc>
        <w:tc>
          <w:tcPr>
            <w:tcW w:w="5760" w:type="dxa"/>
            <w:gridSpan w:val="3"/>
          </w:tcPr>
          <w:p w14:paraId="5C9D243C" w14:textId="52E00432" w:rsidR="005737C3" w:rsidRPr="009A54D2" w:rsidRDefault="003E42AA" w:rsidP="00A66B01">
            <w:pPr>
              <w:rPr>
                <w:rFonts w:ascii="Arial" w:hAnsi="Arial" w:cs="Arial"/>
                <w:i/>
                <w:color w:val="5B9BD5" w:themeColor="accent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i/>
                <w:color w:val="2E74B5" w:themeColor="accent1" w:themeShade="BF"/>
                <w:sz w:val="22"/>
                <w:szCs w:val="22"/>
                <w:lang w:val="de-DE"/>
              </w:rPr>
              <w:t>S</w:t>
            </w:r>
            <w:r w:rsidR="009A54D2" w:rsidRPr="009A54D2">
              <w:rPr>
                <w:rFonts w:ascii="Arial" w:hAnsi="Arial" w:cs="Arial"/>
                <w:i/>
                <w:color w:val="2E74B5" w:themeColor="accent1" w:themeShade="BF"/>
                <w:sz w:val="22"/>
                <w:szCs w:val="22"/>
                <w:lang w:val="de-DE"/>
              </w:rPr>
              <w:t>ensor (</w:t>
            </w:r>
            <w:proofErr w:type="spellStart"/>
            <w:r w:rsidR="009A54D2" w:rsidRPr="009A54D2">
              <w:rPr>
                <w:rFonts w:ascii="Arial" w:hAnsi="Arial" w:cs="Arial"/>
                <w:i/>
                <w:color w:val="2E74B5" w:themeColor="accent1" w:themeShade="BF"/>
                <w:sz w:val="22"/>
                <w:szCs w:val="22"/>
                <w:lang w:val="de-DE"/>
              </w:rPr>
              <w:t>OnSemi</w:t>
            </w:r>
            <w:proofErr w:type="spellEnd"/>
            <w:r w:rsidR="009A54D2" w:rsidRPr="009A54D2">
              <w:rPr>
                <w:rFonts w:ascii="Arial" w:hAnsi="Arial" w:cs="Arial"/>
                <w:i/>
                <w:color w:val="2E74B5" w:themeColor="accent1" w:themeShade="BF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i/>
                <w:color w:val="2E74B5" w:themeColor="accent1" w:themeShade="BF"/>
                <w:sz w:val="22"/>
                <w:szCs w:val="22"/>
                <w:lang w:val="de-DE"/>
              </w:rPr>
              <w:t>AR0234CS</w:t>
            </w:r>
            <w:r w:rsidR="009A54D2" w:rsidRPr="009A54D2">
              <w:rPr>
                <w:rFonts w:ascii="Arial" w:hAnsi="Arial" w:cs="Arial"/>
                <w:i/>
                <w:color w:val="2E74B5" w:themeColor="accent1" w:themeShade="BF"/>
                <w:sz w:val="22"/>
                <w:szCs w:val="22"/>
                <w:lang w:val="de-DE"/>
              </w:rPr>
              <w:t>).</w:t>
            </w:r>
          </w:p>
        </w:tc>
      </w:tr>
      <w:tr w:rsidR="005737C3" w14:paraId="2BB8A7BC" w14:textId="77777777" w:rsidTr="00323EBF">
        <w:tc>
          <w:tcPr>
            <w:tcW w:w="3595" w:type="dxa"/>
            <w:gridSpan w:val="2"/>
          </w:tcPr>
          <w:p w14:paraId="31C102A9" w14:textId="4B0FF58C" w:rsidR="005737C3" w:rsidRPr="001F7772" w:rsidRDefault="005737C3" w:rsidP="0057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Fit/Form/Function/Formulation</w:t>
            </w:r>
          </w:p>
        </w:tc>
        <w:tc>
          <w:tcPr>
            <w:tcW w:w="5760" w:type="dxa"/>
            <w:gridSpan w:val="3"/>
          </w:tcPr>
          <w:p w14:paraId="548FCD02" w14:textId="66AB9BCB" w:rsidR="005737C3" w:rsidRPr="002D6E60" w:rsidRDefault="003E42AA" w:rsidP="005737C3">
            <w:pPr>
              <w:rPr>
                <w:rFonts w:ascii="Arial" w:hAnsi="Arial" w:cs="Arial"/>
                <w:i/>
                <w:color w:val="0070C0"/>
                <w:sz w:val="22"/>
              </w:rPr>
            </w:pPr>
            <w:r w:rsidRPr="00A66B01">
              <w:rPr>
                <w:rFonts w:ascii="Arial" w:hAnsi="Arial" w:cs="Arial"/>
                <w:i/>
                <w:color w:val="0070C0"/>
                <w:sz w:val="22"/>
              </w:rPr>
              <w:t>I</w:t>
            </w:r>
            <w:r w:rsidR="00A66B01" w:rsidRPr="00A66B01">
              <w:rPr>
                <w:rFonts w:ascii="Arial" w:hAnsi="Arial" w:cs="Arial"/>
                <w:i/>
                <w:color w:val="0070C0"/>
                <w:sz w:val="22"/>
              </w:rPr>
              <w:t>dentical</w:t>
            </w:r>
          </w:p>
        </w:tc>
      </w:tr>
      <w:tr w:rsidR="005737C3" w14:paraId="5F3C3D78" w14:textId="77777777" w:rsidTr="00C72111">
        <w:tc>
          <w:tcPr>
            <w:tcW w:w="3595" w:type="dxa"/>
            <w:gridSpan w:val="2"/>
          </w:tcPr>
          <w:p w14:paraId="7E14471A" w14:textId="02930184" w:rsidR="005737C3" w:rsidRPr="001F7772" w:rsidRDefault="005737C3" w:rsidP="0057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Mounting/interface/connection</w:t>
            </w:r>
          </w:p>
        </w:tc>
        <w:tc>
          <w:tcPr>
            <w:tcW w:w="5760" w:type="dxa"/>
            <w:gridSpan w:val="3"/>
          </w:tcPr>
          <w:p w14:paraId="6AF8A0C3" w14:textId="5BC8F332" w:rsidR="005737C3" w:rsidRPr="002D6E60" w:rsidRDefault="003E42AA" w:rsidP="005737C3">
            <w:pPr>
              <w:rPr>
                <w:rFonts w:ascii="Arial" w:hAnsi="Arial" w:cs="Arial"/>
                <w:i/>
                <w:color w:val="0070C0"/>
                <w:sz w:val="22"/>
              </w:rPr>
            </w:pPr>
            <w:r w:rsidRPr="00A66B01">
              <w:rPr>
                <w:rFonts w:ascii="Arial" w:hAnsi="Arial" w:cs="Arial"/>
                <w:i/>
                <w:color w:val="0070C0"/>
                <w:sz w:val="22"/>
              </w:rPr>
              <w:t>I</w:t>
            </w:r>
            <w:r w:rsidR="00A66B01" w:rsidRPr="00A66B01">
              <w:rPr>
                <w:rFonts w:ascii="Arial" w:hAnsi="Arial" w:cs="Arial"/>
                <w:i/>
                <w:color w:val="0070C0"/>
                <w:sz w:val="22"/>
              </w:rPr>
              <w:t>dentical</w:t>
            </w:r>
          </w:p>
        </w:tc>
      </w:tr>
      <w:tr w:rsidR="005737C3" w14:paraId="2572C789" w14:textId="77777777" w:rsidTr="00323EBF">
        <w:tc>
          <w:tcPr>
            <w:tcW w:w="3595" w:type="dxa"/>
            <w:gridSpan w:val="2"/>
          </w:tcPr>
          <w:p w14:paraId="6607A140" w14:textId="13C0E348" w:rsidR="005737C3" w:rsidRPr="001F7772" w:rsidRDefault="005737C3" w:rsidP="0057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</w:t>
            </w:r>
            <w:r w:rsidR="00347D4B">
              <w:rPr>
                <w:rFonts w:ascii="Arial" w:hAnsi="Arial" w:cs="Arial"/>
              </w:rPr>
              <w:t xml:space="preserve"> changes</w:t>
            </w:r>
          </w:p>
        </w:tc>
        <w:tc>
          <w:tcPr>
            <w:tcW w:w="5760" w:type="dxa"/>
            <w:gridSpan w:val="3"/>
          </w:tcPr>
          <w:p w14:paraId="4DC1F8CE" w14:textId="2F417FF3" w:rsidR="005737C3" w:rsidRPr="002D6E60" w:rsidRDefault="003E42AA" w:rsidP="005737C3">
            <w:pPr>
              <w:rPr>
                <w:rFonts w:ascii="Arial" w:hAnsi="Arial" w:cs="Arial"/>
                <w:i/>
                <w:color w:val="0070C0"/>
                <w:sz w:val="22"/>
              </w:rPr>
            </w:pPr>
            <w:r w:rsidRPr="00A66B01">
              <w:rPr>
                <w:rFonts w:ascii="Arial" w:hAnsi="Arial" w:cs="Arial"/>
                <w:i/>
                <w:color w:val="0070C0"/>
                <w:sz w:val="22"/>
              </w:rPr>
              <w:t>I</w:t>
            </w:r>
            <w:r w:rsidR="00A66B01" w:rsidRPr="00A66B01">
              <w:rPr>
                <w:rFonts w:ascii="Arial" w:hAnsi="Arial" w:cs="Arial"/>
                <w:i/>
                <w:color w:val="0070C0"/>
                <w:sz w:val="22"/>
              </w:rPr>
              <w:t>dentical</w:t>
            </w:r>
          </w:p>
        </w:tc>
      </w:tr>
      <w:tr w:rsidR="005737C3" w14:paraId="3B93664C" w14:textId="77777777" w:rsidTr="00BE1D25">
        <w:tc>
          <w:tcPr>
            <w:tcW w:w="9355" w:type="dxa"/>
            <w:gridSpan w:val="5"/>
          </w:tcPr>
          <w:p w14:paraId="1BC04E95" w14:textId="58EEC587" w:rsidR="005737C3" w:rsidRPr="002D6E60" w:rsidRDefault="005737C3" w:rsidP="005737C3">
            <w:pPr>
              <w:jc w:val="center"/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</w:rPr>
              <w:t>Is new item:</w:t>
            </w:r>
          </w:p>
        </w:tc>
      </w:tr>
      <w:tr w:rsidR="005737C3" w14:paraId="5C00F7F1" w14:textId="77777777" w:rsidTr="00D22BE1">
        <w:trPr>
          <w:trHeight w:val="285"/>
        </w:trPr>
        <w:tc>
          <w:tcPr>
            <w:tcW w:w="2338" w:type="dxa"/>
          </w:tcPr>
          <w:p w14:paraId="3300FE11" w14:textId="01C92D25" w:rsidR="005737C3" w:rsidRPr="005737C3" w:rsidRDefault="005737C3" w:rsidP="005737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RoHS III</w:t>
            </w:r>
          </w:p>
        </w:tc>
        <w:tc>
          <w:tcPr>
            <w:tcW w:w="2339" w:type="dxa"/>
            <w:gridSpan w:val="2"/>
          </w:tcPr>
          <w:p w14:paraId="481FA9D7" w14:textId="07F669F9" w:rsidR="005737C3" w:rsidRPr="002D6E60" w:rsidRDefault="00A66B01" w:rsidP="00A66B01">
            <w:pPr>
              <w:jc w:val="center"/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</w:rPr>
              <w:t>Yes</w:t>
            </w:r>
          </w:p>
        </w:tc>
        <w:tc>
          <w:tcPr>
            <w:tcW w:w="2339" w:type="dxa"/>
          </w:tcPr>
          <w:p w14:paraId="01C38AE1" w14:textId="5BB2F0E9" w:rsidR="005737C3" w:rsidRPr="005737C3" w:rsidRDefault="005737C3" w:rsidP="005737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REACH</w:t>
            </w:r>
          </w:p>
        </w:tc>
        <w:tc>
          <w:tcPr>
            <w:tcW w:w="2339" w:type="dxa"/>
          </w:tcPr>
          <w:p w14:paraId="45C2C4B4" w14:textId="3B0D6D97" w:rsidR="005737C3" w:rsidRPr="002D6E60" w:rsidRDefault="009A54D2" w:rsidP="00A66B01">
            <w:pPr>
              <w:jc w:val="center"/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</w:rPr>
              <w:t>N</w:t>
            </w:r>
            <w:r w:rsidR="00A66B01">
              <w:rPr>
                <w:rFonts w:ascii="Arial" w:hAnsi="Arial" w:cs="Arial"/>
                <w:i/>
                <w:color w:val="0070C0"/>
                <w:sz w:val="22"/>
              </w:rPr>
              <w:t>ot affected</w:t>
            </w:r>
          </w:p>
        </w:tc>
      </w:tr>
      <w:tr w:rsidR="005737C3" w14:paraId="33001252" w14:textId="77777777" w:rsidTr="00D22BE1">
        <w:trPr>
          <w:trHeight w:val="285"/>
        </w:trPr>
        <w:tc>
          <w:tcPr>
            <w:tcW w:w="2338" w:type="dxa"/>
          </w:tcPr>
          <w:p w14:paraId="40F351BB" w14:textId="26D5BCAD" w:rsidR="005737C3" w:rsidRPr="005737C3" w:rsidRDefault="005737C3" w:rsidP="005737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</w:t>
            </w:r>
          </w:p>
        </w:tc>
        <w:tc>
          <w:tcPr>
            <w:tcW w:w="2339" w:type="dxa"/>
            <w:gridSpan w:val="2"/>
          </w:tcPr>
          <w:p w14:paraId="519341E8" w14:textId="2473A9BD" w:rsidR="005737C3" w:rsidRPr="002D6E60" w:rsidRDefault="00A66B01" w:rsidP="005737C3">
            <w:pPr>
              <w:jc w:val="center"/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</w:rPr>
              <w:t>No</w:t>
            </w:r>
          </w:p>
        </w:tc>
        <w:tc>
          <w:tcPr>
            <w:tcW w:w="2339" w:type="dxa"/>
          </w:tcPr>
          <w:p w14:paraId="19544C5B" w14:textId="720CDA8D" w:rsidR="005737C3" w:rsidRPr="005737C3" w:rsidRDefault="005737C3" w:rsidP="005737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Other?</w:t>
            </w:r>
          </w:p>
        </w:tc>
        <w:tc>
          <w:tcPr>
            <w:tcW w:w="2339" w:type="dxa"/>
          </w:tcPr>
          <w:p w14:paraId="331E7876" w14:textId="757687B0" w:rsidR="005737C3" w:rsidRPr="002D6E60" w:rsidRDefault="005737C3" w:rsidP="005737C3">
            <w:pPr>
              <w:jc w:val="center"/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</w:rPr>
              <w:t>&lt;list any&gt;</w:t>
            </w:r>
          </w:p>
        </w:tc>
      </w:tr>
      <w:tr w:rsidR="005737C3" w14:paraId="344F70FB" w14:textId="77777777" w:rsidTr="00D22BE1">
        <w:trPr>
          <w:trHeight w:val="285"/>
        </w:trPr>
        <w:tc>
          <w:tcPr>
            <w:tcW w:w="2338" w:type="dxa"/>
          </w:tcPr>
          <w:p w14:paraId="20F8B513" w14:textId="1EF5D306" w:rsidR="005737C3" w:rsidRPr="005737C3" w:rsidRDefault="005737C3" w:rsidP="005737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CCC</w:t>
            </w:r>
          </w:p>
        </w:tc>
        <w:tc>
          <w:tcPr>
            <w:tcW w:w="2339" w:type="dxa"/>
            <w:gridSpan w:val="2"/>
          </w:tcPr>
          <w:p w14:paraId="004769C8" w14:textId="3814700D" w:rsidR="005737C3" w:rsidRPr="002D6E60" w:rsidRDefault="00A66B01" w:rsidP="009A54D2">
            <w:pPr>
              <w:jc w:val="center"/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</w:rPr>
              <w:t>No</w:t>
            </w:r>
          </w:p>
        </w:tc>
        <w:tc>
          <w:tcPr>
            <w:tcW w:w="2339" w:type="dxa"/>
          </w:tcPr>
          <w:p w14:paraId="4EB1C2E5" w14:textId="2EE5F256" w:rsidR="005737C3" w:rsidRPr="005737C3" w:rsidRDefault="005737C3" w:rsidP="005737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Other?</w:t>
            </w:r>
          </w:p>
        </w:tc>
        <w:tc>
          <w:tcPr>
            <w:tcW w:w="2339" w:type="dxa"/>
          </w:tcPr>
          <w:p w14:paraId="24CBAA42" w14:textId="468E9ADE" w:rsidR="005737C3" w:rsidRPr="002D6E60" w:rsidRDefault="005737C3" w:rsidP="005737C3">
            <w:pPr>
              <w:jc w:val="center"/>
              <w:rPr>
                <w:rFonts w:ascii="Arial" w:hAnsi="Arial" w:cs="Arial"/>
                <w:i/>
                <w:color w:val="0070C0"/>
                <w:sz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</w:rPr>
              <w:t>&lt;list any&gt;</w:t>
            </w:r>
          </w:p>
        </w:tc>
      </w:tr>
    </w:tbl>
    <w:p w14:paraId="381A5D9A" w14:textId="20C4B103" w:rsidR="005C2880" w:rsidRPr="00323EBF" w:rsidRDefault="005C2880" w:rsidP="00323EBF"/>
    <w:sectPr w:rsidR="005C2880" w:rsidRPr="00323EBF" w:rsidSect="007F211A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24D9B" w14:textId="77777777" w:rsidR="00E14A3E" w:rsidRDefault="00E14A3E">
      <w:r>
        <w:separator/>
      </w:r>
    </w:p>
  </w:endnote>
  <w:endnote w:type="continuationSeparator" w:id="0">
    <w:p w14:paraId="1D333CAF" w14:textId="77777777" w:rsidR="00E14A3E" w:rsidRDefault="00E1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12B5" w14:textId="5F149A3E" w:rsidR="005A5AAD" w:rsidRPr="002927F8" w:rsidRDefault="005A5AAD" w:rsidP="005A5AAD">
    <w:pPr>
      <w:pStyle w:val="Fuzeile"/>
      <w:pBdr>
        <w:top w:val="single" w:sz="4" w:space="1" w:color="auto"/>
      </w:pBdr>
      <w:tabs>
        <w:tab w:val="clear" w:pos="4320"/>
      </w:tabs>
      <w:jc w:val="center"/>
      <w:rPr>
        <w:rStyle w:val="Seitenzahl"/>
        <w:rFonts w:cs="Arial"/>
        <w:sz w:val="18"/>
        <w:szCs w:val="18"/>
      </w:rPr>
    </w:pPr>
    <w:r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2372304" wp14:editId="6846FFA8">
              <wp:simplePos x="0" y="0"/>
              <wp:positionH relativeFrom="column">
                <wp:posOffset>-9525</wp:posOffset>
              </wp:positionH>
              <wp:positionV relativeFrom="paragraph">
                <wp:posOffset>2254249</wp:posOffset>
              </wp:positionV>
              <wp:extent cx="8229600" cy="0"/>
              <wp:effectExtent l="0" t="0" r="19050" b="19050"/>
              <wp:wrapNone/>
              <wp:docPr id="9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A45A29" id="Line 3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77.5pt" to="647.25pt,1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w0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"/>
          </w:pict>
        </mc:Fallback>
      </mc:AlternateContent>
    </w:r>
    <w:r w:rsidRPr="002927F8">
      <w:rPr>
        <w:rStyle w:val="Seitenzahl"/>
        <w:rFonts w:cs="Arial"/>
        <w:sz w:val="18"/>
        <w:szCs w:val="18"/>
      </w:rPr>
      <w:t xml:space="preserve">Page </w:t>
    </w:r>
    <w:r w:rsidRPr="002927F8">
      <w:rPr>
        <w:rStyle w:val="Seitenzahl"/>
        <w:rFonts w:cs="Arial"/>
        <w:sz w:val="18"/>
        <w:szCs w:val="18"/>
      </w:rPr>
      <w:fldChar w:fldCharType="begin"/>
    </w:r>
    <w:r w:rsidRPr="002927F8">
      <w:rPr>
        <w:rStyle w:val="Seitenzahl"/>
        <w:rFonts w:cs="Arial"/>
        <w:sz w:val="18"/>
        <w:szCs w:val="18"/>
      </w:rPr>
      <w:instrText xml:space="preserve"> PAGE </w:instrText>
    </w:r>
    <w:r w:rsidRPr="002927F8">
      <w:rPr>
        <w:rStyle w:val="Seitenzahl"/>
        <w:rFonts w:cs="Arial"/>
        <w:sz w:val="18"/>
        <w:szCs w:val="18"/>
      </w:rPr>
      <w:fldChar w:fldCharType="separate"/>
    </w:r>
    <w:r w:rsidR="00A66B01">
      <w:rPr>
        <w:rStyle w:val="Seitenzahl"/>
        <w:rFonts w:cs="Arial"/>
        <w:noProof/>
        <w:sz w:val="18"/>
        <w:szCs w:val="18"/>
      </w:rPr>
      <w:t>1</w:t>
    </w:r>
    <w:r w:rsidRPr="002927F8">
      <w:rPr>
        <w:rStyle w:val="Seitenzahl"/>
        <w:rFonts w:cs="Arial"/>
        <w:sz w:val="18"/>
        <w:szCs w:val="18"/>
      </w:rPr>
      <w:fldChar w:fldCharType="end"/>
    </w:r>
    <w:r w:rsidRPr="002927F8">
      <w:rPr>
        <w:rStyle w:val="Seitenzahl"/>
        <w:rFonts w:cs="Arial"/>
        <w:sz w:val="18"/>
        <w:szCs w:val="18"/>
      </w:rPr>
      <w:t xml:space="preserve"> of </w:t>
    </w:r>
    <w:r w:rsidRPr="002927F8">
      <w:rPr>
        <w:rStyle w:val="Seitenzahl"/>
        <w:rFonts w:cs="Arial"/>
        <w:sz w:val="18"/>
        <w:szCs w:val="18"/>
      </w:rPr>
      <w:fldChar w:fldCharType="begin"/>
    </w:r>
    <w:r w:rsidRPr="002927F8">
      <w:rPr>
        <w:rStyle w:val="Seitenzahl"/>
        <w:rFonts w:cs="Arial"/>
        <w:sz w:val="18"/>
        <w:szCs w:val="18"/>
      </w:rPr>
      <w:instrText xml:space="preserve"> NUMPAGES </w:instrText>
    </w:r>
    <w:r w:rsidRPr="002927F8">
      <w:rPr>
        <w:rStyle w:val="Seitenzahl"/>
        <w:rFonts w:cs="Arial"/>
        <w:sz w:val="18"/>
        <w:szCs w:val="18"/>
      </w:rPr>
      <w:fldChar w:fldCharType="separate"/>
    </w:r>
    <w:r w:rsidR="00A66B01">
      <w:rPr>
        <w:rStyle w:val="Seitenzahl"/>
        <w:rFonts w:cs="Arial"/>
        <w:noProof/>
        <w:sz w:val="18"/>
        <w:szCs w:val="18"/>
      </w:rPr>
      <w:t>1</w:t>
    </w:r>
    <w:r w:rsidRPr="002927F8">
      <w:rPr>
        <w:rStyle w:val="Seitenzahl"/>
        <w:rFonts w:cs="Arial"/>
        <w:sz w:val="18"/>
        <w:szCs w:val="18"/>
      </w:rPr>
      <w:fldChar w:fldCharType="end"/>
    </w:r>
  </w:p>
  <w:p w14:paraId="22EC85D8" w14:textId="77777777" w:rsidR="005A5AAD" w:rsidRDefault="005A5AAD" w:rsidP="005A5AAD">
    <w:pPr>
      <w:jc w:val="center"/>
      <w:rPr>
        <w:rStyle w:val="Seitenzahl"/>
        <w:rFonts w:ascii="Arial" w:hAnsi="Arial" w:cs="Arial"/>
        <w:sz w:val="18"/>
        <w:szCs w:val="18"/>
      </w:rPr>
    </w:pPr>
    <w:r w:rsidRPr="00D8756A">
      <w:rPr>
        <w:rStyle w:val="Seitenzahl"/>
        <w:rFonts w:ascii="Arial" w:hAnsi="Arial" w:cs="Arial"/>
        <w:sz w:val="18"/>
        <w:szCs w:val="18"/>
      </w:rPr>
      <w:t>Confidential and Proprietary to Beckman Coulter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0DF9" w14:textId="77777777" w:rsidR="00E14A3E" w:rsidRDefault="00E14A3E">
      <w:r>
        <w:separator/>
      </w:r>
    </w:p>
  </w:footnote>
  <w:footnote w:type="continuationSeparator" w:id="0">
    <w:p w14:paraId="383EA00E" w14:textId="77777777" w:rsidR="00E14A3E" w:rsidRDefault="00E1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2"/>
      <w:gridCol w:w="7543"/>
    </w:tblGrid>
    <w:tr w:rsidR="00323EBF" w:rsidRPr="00546DF5" w14:paraId="78366B8E" w14:textId="77777777" w:rsidTr="001C54D5">
      <w:trPr>
        <w:trHeight w:val="761"/>
      </w:trPr>
      <w:tc>
        <w:tcPr>
          <w:tcW w:w="1812" w:type="dxa"/>
          <w:vAlign w:val="center"/>
        </w:tcPr>
        <w:p w14:paraId="5EC8058C" w14:textId="77777777" w:rsidR="00323EBF" w:rsidRPr="00546DF5" w:rsidRDefault="00323EBF" w:rsidP="005A5AAD">
          <w:pPr>
            <w:pStyle w:val="Kopfzeile"/>
            <w:spacing w:before="80" w:after="80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val="de-DE" w:eastAsia="de-DE"/>
            </w:rPr>
            <w:drawing>
              <wp:inline distT="0" distB="0" distL="0" distR="0" wp14:anchorId="72BF3B18" wp14:editId="2D4AFD0F">
                <wp:extent cx="857250" cy="381000"/>
                <wp:effectExtent l="0" t="0" r="0" b="0"/>
                <wp:docPr id="8" name="Picture 8" descr="Descriptio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Descriptio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vAlign w:val="center"/>
        </w:tcPr>
        <w:p w14:paraId="3A89C7DE" w14:textId="01E67431" w:rsidR="00323EBF" w:rsidRPr="00546DF5" w:rsidRDefault="00323EBF" w:rsidP="005A5AAD">
          <w:pPr>
            <w:pStyle w:val="Kopfzeile"/>
            <w:rPr>
              <w:rFonts w:cs="Arial"/>
              <w:sz w:val="16"/>
              <w:szCs w:val="16"/>
            </w:rPr>
          </w:pPr>
          <w:r>
            <w:rPr>
              <w:rFonts w:cs="Arial"/>
              <w:b/>
            </w:rPr>
            <w:t>EOL Supplier Questionnaire</w:t>
          </w:r>
        </w:p>
      </w:tc>
    </w:tr>
  </w:tbl>
  <w:p w14:paraId="5AC92C8E" w14:textId="77777777" w:rsidR="005A5AAD" w:rsidRDefault="005A5AAD" w:rsidP="005A5AAD">
    <w:pPr>
      <w:pStyle w:val="Kopfzeile"/>
      <w:tabs>
        <w:tab w:val="clear" w:pos="4320"/>
        <w:tab w:val="clear" w:pos="8640"/>
        <w:tab w:val="left" w:pos="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F4D"/>
    <w:multiLevelType w:val="hybridMultilevel"/>
    <w:tmpl w:val="1696BF06"/>
    <w:lvl w:ilvl="0" w:tplc="3978149A">
      <w:start w:val="1"/>
      <w:numFmt w:val="bullet"/>
      <w:pStyle w:val="Level5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19"/>
        </w:tabs>
        <w:ind w:left="-6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1"/>
        </w:tabs>
        <w:ind w:left="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1"/>
        </w:tabs>
        <w:ind w:left="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41"/>
        </w:tabs>
        <w:ind w:left="15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61"/>
        </w:tabs>
        <w:ind w:left="2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81"/>
        </w:tabs>
        <w:ind w:left="2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01"/>
        </w:tabs>
        <w:ind w:left="37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21"/>
        </w:tabs>
        <w:ind w:left="4421" w:hanging="360"/>
      </w:pPr>
      <w:rPr>
        <w:rFonts w:ascii="Wingdings" w:hAnsi="Wingdings" w:hint="default"/>
      </w:rPr>
    </w:lvl>
  </w:abstractNum>
  <w:abstractNum w:abstractNumId="1" w15:restartNumberingAfterBreak="0">
    <w:nsid w:val="07B440E3"/>
    <w:multiLevelType w:val="hybridMultilevel"/>
    <w:tmpl w:val="F6524912"/>
    <w:lvl w:ilvl="0" w:tplc="9544DA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13EC8"/>
    <w:multiLevelType w:val="hybridMultilevel"/>
    <w:tmpl w:val="A59833FE"/>
    <w:lvl w:ilvl="0" w:tplc="F3467D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3762"/>
    <w:multiLevelType w:val="hybridMultilevel"/>
    <w:tmpl w:val="F8023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6133C"/>
    <w:multiLevelType w:val="hybridMultilevel"/>
    <w:tmpl w:val="995E393C"/>
    <w:lvl w:ilvl="0" w:tplc="E488E87A">
      <w:numFmt w:val="bullet"/>
      <w:lvlText w:val="•"/>
      <w:lvlJc w:val="left"/>
      <w:pPr>
        <w:ind w:left="30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C044A8C2">
      <w:numFmt w:val="bullet"/>
      <w:lvlText w:val="–"/>
      <w:lvlJc w:val="left"/>
      <w:pPr>
        <w:ind w:left="4860" w:hanging="720"/>
      </w:pPr>
      <w:rPr>
        <w:rFonts w:ascii="Arial" w:eastAsia="MS Mincho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1C9817D5"/>
    <w:multiLevelType w:val="hybridMultilevel"/>
    <w:tmpl w:val="C1D6BE38"/>
    <w:lvl w:ilvl="0" w:tplc="25629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19368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2"/>
      </w:rPr>
    </w:lvl>
    <w:lvl w:ilvl="2" w:tplc="418E7526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895674"/>
    <w:multiLevelType w:val="hybridMultilevel"/>
    <w:tmpl w:val="74C409E6"/>
    <w:lvl w:ilvl="0" w:tplc="2ADC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0B22"/>
    <w:multiLevelType w:val="hybridMultilevel"/>
    <w:tmpl w:val="79D2E134"/>
    <w:lvl w:ilvl="0" w:tplc="928ECA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E6D38"/>
    <w:multiLevelType w:val="hybridMultilevel"/>
    <w:tmpl w:val="53E6F09C"/>
    <w:lvl w:ilvl="0" w:tplc="77A456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425D3"/>
    <w:multiLevelType w:val="hybridMultilevel"/>
    <w:tmpl w:val="93AE26E8"/>
    <w:lvl w:ilvl="0" w:tplc="FFFFFFFF">
      <w:start w:val="1"/>
      <w:numFmt w:val="upp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352C185A"/>
    <w:multiLevelType w:val="hybridMultilevel"/>
    <w:tmpl w:val="CC2438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D54EAE"/>
    <w:multiLevelType w:val="hybridMultilevel"/>
    <w:tmpl w:val="593CC6CA"/>
    <w:lvl w:ilvl="0" w:tplc="193689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42C65"/>
    <w:multiLevelType w:val="hybridMultilevel"/>
    <w:tmpl w:val="E9C24756"/>
    <w:lvl w:ilvl="0" w:tplc="64987CEC">
      <w:start w:val="1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0F3B45"/>
    <w:multiLevelType w:val="hybridMultilevel"/>
    <w:tmpl w:val="1D6067CA"/>
    <w:lvl w:ilvl="0" w:tplc="5F68B3C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B72D5"/>
    <w:multiLevelType w:val="hybridMultilevel"/>
    <w:tmpl w:val="68700CAE"/>
    <w:lvl w:ilvl="0" w:tplc="040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15" w15:restartNumberingAfterBreak="0">
    <w:nsid w:val="3F0C78C6"/>
    <w:multiLevelType w:val="hybridMultilevel"/>
    <w:tmpl w:val="28965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2C6"/>
    <w:multiLevelType w:val="hybridMultilevel"/>
    <w:tmpl w:val="ACD4B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05284"/>
    <w:multiLevelType w:val="hybridMultilevel"/>
    <w:tmpl w:val="C2C82E5C"/>
    <w:lvl w:ilvl="0" w:tplc="E488E87A">
      <w:numFmt w:val="bullet"/>
      <w:lvlText w:val="•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18" w15:restartNumberingAfterBreak="0">
    <w:nsid w:val="46877936"/>
    <w:multiLevelType w:val="hybridMultilevel"/>
    <w:tmpl w:val="74C409E6"/>
    <w:lvl w:ilvl="0" w:tplc="2ADC9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30D23"/>
    <w:multiLevelType w:val="hybridMultilevel"/>
    <w:tmpl w:val="57D84B3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B9029D0"/>
    <w:multiLevelType w:val="hybridMultilevel"/>
    <w:tmpl w:val="868AEBF0"/>
    <w:lvl w:ilvl="0" w:tplc="EA06916C">
      <w:start w:val="1"/>
      <w:numFmt w:val="bullet"/>
      <w:pStyle w:val="Level11BulletList"/>
      <w:lvlText w:val="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07"/>
        </w:tabs>
        <w:ind w:left="27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7"/>
        </w:tabs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7"/>
        </w:tabs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7"/>
        </w:tabs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7"/>
        </w:tabs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7"/>
        </w:tabs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7"/>
        </w:tabs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7"/>
        </w:tabs>
        <w:ind w:left="7747" w:hanging="360"/>
      </w:pPr>
      <w:rPr>
        <w:rFonts w:ascii="Wingdings" w:hAnsi="Wingdings" w:hint="default"/>
      </w:rPr>
    </w:lvl>
  </w:abstractNum>
  <w:abstractNum w:abstractNumId="21" w15:restartNumberingAfterBreak="0">
    <w:nsid w:val="4CA47ACF"/>
    <w:multiLevelType w:val="multilevel"/>
    <w:tmpl w:val="F0C2EEDE"/>
    <w:styleLink w:val="StyleOutlin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MS Mincho" w:hAnsi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0395644"/>
    <w:multiLevelType w:val="hybridMultilevel"/>
    <w:tmpl w:val="78B41C22"/>
    <w:lvl w:ilvl="0" w:tplc="4ED25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C29B4"/>
    <w:multiLevelType w:val="hybridMultilevel"/>
    <w:tmpl w:val="115EA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475BC"/>
    <w:multiLevelType w:val="hybridMultilevel"/>
    <w:tmpl w:val="59848826"/>
    <w:lvl w:ilvl="0" w:tplc="2B362E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3013C9"/>
    <w:multiLevelType w:val="hybridMultilevel"/>
    <w:tmpl w:val="6F6C0972"/>
    <w:lvl w:ilvl="0" w:tplc="040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26" w15:restartNumberingAfterBreak="0">
    <w:nsid w:val="58F56B65"/>
    <w:multiLevelType w:val="hybridMultilevel"/>
    <w:tmpl w:val="FBAA3504"/>
    <w:lvl w:ilvl="0" w:tplc="03EA68A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i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C2956"/>
    <w:multiLevelType w:val="hybridMultilevel"/>
    <w:tmpl w:val="E846596A"/>
    <w:lvl w:ilvl="0" w:tplc="9C9A37F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E66D8A"/>
    <w:multiLevelType w:val="hybridMultilevel"/>
    <w:tmpl w:val="12CC79FE"/>
    <w:lvl w:ilvl="0" w:tplc="75302B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57DE5"/>
    <w:multiLevelType w:val="hybridMultilevel"/>
    <w:tmpl w:val="9F482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FC74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2D008EC"/>
    <w:multiLevelType w:val="multilevel"/>
    <w:tmpl w:val="FD3EE97E"/>
    <w:lvl w:ilvl="0">
      <w:start w:val="1"/>
      <w:numFmt w:val="decimal"/>
      <w:pStyle w:val="QSSHeading1"/>
      <w:lvlText w:val="%1."/>
      <w:lvlJc w:val="left"/>
      <w:pPr>
        <w:ind w:left="360" w:hanging="360"/>
      </w:pPr>
    </w:lvl>
    <w:lvl w:ilvl="1">
      <w:start w:val="1"/>
      <w:numFmt w:val="decimal"/>
      <w:pStyle w:val="QSSHeading2"/>
      <w:lvlText w:val="%1.%2."/>
      <w:lvlJc w:val="left"/>
      <w:pPr>
        <w:ind w:left="792" w:hanging="432"/>
      </w:pPr>
    </w:lvl>
    <w:lvl w:ilvl="2">
      <w:start w:val="1"/>
      <w:numFmt w:val="decimal"/>
      <w:pStyle w:val="QSS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69748B"/>
    <w:multiLevelType w:val="hybridMultilevel"/>
    <w:tmpl w:val="6F940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52B18"/>
    <w:multiLevelType w:val="hybridMultilevel"/>
    <w:tmpl w:val="EDC8A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701EC"/>
    <w:multiLevelType w:val="multilevel"/>
    <w:tmpl w:val="E822F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•"/>
      <w:lvlJc w:val="left"/>
      <w:pPr>
        <w:ind w:left="792" w:hanging="432"/>
      </w:pPr>
      <w:rPr>
        <w:rFonts w:ascii="Arial" w:eastAsia="MS Mincho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7A3ABE"/>
    <w:multiLevelType w:val="hybridMultilevel"/>
    <w:tmpl w:val="792C0764"/>
    <w:lvl w:ilvl="0" w:tplc="67FCA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C1CE5"/>
    <w:multiLevelType w:val="hybridMultilevel"/>
    <w:tmpl w:val="4DE84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4D7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D52A9"/>
    <w:multiLevelType w:val="multilevel"/>
    <w:tmpl w:val="F0C2EEDE"/>
    <w:styleLink w:val="StyleOutlinenumbere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MS Mincho" w:hAnsi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79807FDB"/>
    <w:multiLevelType w:val="multilevel"/>
    <w:tmpl w:val="0409001F"/>
    <w:styleLink w:val="111111"/>
    <w:lvl w:ilvl="0">
      <w:start w:val="1"/>
      <w:numFmt w:val="decimal"/>
      <w:pStyle w:val="Level1Outline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evel11Outline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Level111Outline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pStyle w:val="Level1111Outline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pStyle w:val="Level11111Outline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 w15:restartNumberingAfterBreak="0">
    <w:nsid w:val="7B0A713E"/>
    <w:multiLevelType w:val="multilevel"/>
    <w:tmpl w:val="0409001F"/>
    <w:numStyleLink w:val="111111"/>
  </w:abstractNum>
  <w:num w:numId="1" w16cid:durableId="556281191">
    <w:abstractNumId w:val="38"/>
  </w:num>
  <w:num w:numId="2" w16cid:durableId="715206195">
    <w:abstractNumId w:val="39"/>
    <w:lvlOverride w:ilvl="0">
      <w:lvl w:ilvl="0">
        <w:start w:val="1"/>
        <w:numFmt w:val="decimal"/>
        <w:pStyle w:val="Level1Outline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pStyle w:val="Level11Outline"/>
        <w:lvlText w:val="%1.%2."/>
        <w:lvlJc w:val="left"/>
        <w:pPr>
          <w:tabs>
            <w:tab w:val="num" w:pos="1620"/>
          </w:tabs>
          <w:ind w:left="972" w:hanging="432"/>
        </w:pPr>
        <w:rPr>
          <w:b/>
        </w:rPr>
      </w:lvl>
    </w:lvlOverride>
    <w:lvlOverride w:ilvl="2">
      <w:lvl w:ilvl="2">
        <w:start w:val="1"/>
        <w:numFmt w:val="decimal"/>
        <w:pStyle w:val="Level111Outline"/>
        <w:lvlText w:val="%1.%2.%3."/>
        <w:lvlJc w:val="left"/>
        <w:pPr>
          <w:tabs>
            <w:tab w:val="num" w:pos="2700"/>
          </w:tabs>
          <w:ind w:left="1764" w:hanging="504"/>
        </w:pPr>
        <w:rPr>
          <w:b/>
        </w:rPr>
      </w:lvl>
    </w:lvlOverride>
    <w:lvlOverride w:ilvl="3">
      <w:lvl w:ilvl="3">
        <w:start w:val="1"/>
        <w:numFmt w:val="decimal"/>
        <w:pStyle w:val="Level1111Outline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pStyle w:val="Level11111Outline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3" w16cid:durableId="749740871">
    <w:abstractNumId w:val="37"/>
  </w:num>
  <w:num w:numId="4" w16cid:durableId="800071337">
    <w:abstractNumId w:val="14"/>
  </w:num>
  <w:num w:numId="5" w16cid:durableId="367603331">
    <w:abstractNumId w:val="25"/>
  </w:num>
  <w:num w:numId="6" w16cid:durableId="1930851077">
    <w:abstractNumId w:val="39"/>
    <w:lvlOverride w:ilvl="0">
      <w:lvl w:ilvl="0">
        <w:start w:val="1"/>
        <w:numFmt w:val="decimal"/>
        <w:pStyle w:val="Level1Outline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pStyle w:val="Level11Outline"/>
        <w:lvlText w:val="%1.%2."/>
        <w:lvlJc w:val="left"/>
        <w:pPr>
          <w:tabs>
            <w:tab w:val="num" w:pos="1440"/>
          </w:tabs>
          <w:ind w:left="792" w:hanging="432"/>
        </w:pPr>
      </w:lvl>
    </w:lvlOverride>
    <w:lvlOverride w:ilvl="2">
      <w:lvl w:ilvl="2">
        <w:start w:val="1"/>
        <w:numFmt w:val="decimal"/>
        <w:pStyle w:val="Level111Outline"/>
        <w:lvlText w:val="%1.%2.%3."/>
        <w:lvlJc w:val="left"/>
        <w:pPr>
          <w:tabs>
            <w:tab w:val="num" w:pos="2160"/>
          </w:tabs>
          <w:ind w:left="1224" w:hanging="504"/>
        </w:pPr>
      </w:lvl>
    </w:lvlOverride>
    <w:lvlOverride w:ilvl="3">
      <w:lvl w:ilvl="3">
        <w:start w:val="1"/>
        <w:numFmt w:val="decimal"/>
        <w:pStyle w:val="Level1111Outline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pStyle w:val="Level11111Outline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7" w16cid:durableId="170027429">
    <w:abstractNumId w:val="20"/>
  </w:num>
  <w:num w:numId="8" w16cid:durableId="1247616876">
    <w:abstractNumId w:val="9"/>
  </w:num>
  <w:num w:numId="9" w16cid:durableId="1175924781">
    <w:abstractNumId w:val="39"/>
    <w:lvlOverride w:ilvl="3">
      <w:lvl w:ilvl="3">
        <w:start w:val="1"/>
        <w:numFmt w:val="decimal"/>
        <w:pStyle w:val="Level1111Outline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</w:num>
  <w:num w:numId="10" w16cid:durableId="1834223447">
    <w:abstractNumId w:val="39"/>
    <w:lvlOverride w:ilvl="0">
      <w:lvl w:ilvl="0">
        <w:start w:val="1"/>
        <w:numFmt w:val="decimal"/>
        <w:pStyle w:val="Level1Outline"/>
        <w:lvlText w:val="%1."/>
        <w:lvlJc w:val="left"/>
        <w:pPr>
          <w:tabs>
            <w:tab w:val="num" w:pos="720"/>
          </w:tabs>
          <w:ind w:left="360" w:hanging="360"/>
        </w:pPr>
      </w:lvl>
    </w:lvlOverride>
    <w:lvlOverride w:ilvl="1">
      <w:lvl w:ilvl="1">
        <w:start w:val="1"/>
        <w:numFmt w:val="decimal"/>
        <w:pStyle w:val="Level11Outline"/>
        <w:lvlText w:val="%1.%2."/>
        <w:lvlJc w:val="left"/>
        <w:pPr>
          <w:tabs>
            <w:tab w:val="num" w:pos="1890"/>
          </w:tabs>
          <w:ind w:left="1242" w:hanging="432"/>
        </w:pPr>
        <w:rPr>
          <w:b/>
        </w:rPr>
      </w:lvl>
    </w:lvlOverride>
    <w:lvlOverride w:ilvl="2">
      <w:lvl w:ilvl="2">
        <w:start w:val="1"/>
        <w:numFmt w:val="decimal"/>
        <w:pStyle w:val="Level111Outline"/>
        <w:lvlText w:val="%1.%2.%3."/>
        <w:lvlJc w:val="left"/>
        <w:pPr>
          <w:tabs>
            <w:tab w:val="num" w:pos="2160"/>
          </w:tabs>
          <w:ind w:left="1224" w:hanging="504"/>
        </w:pPr>
        <w:rPr>
          <w:b/>
        </w:rPr>
      </w:lvl>
    </w:lvlOverride>
    <w:lvlOverride w:ilvl="3">
      <w:lvl w:ilvl="3">
        <w:start w:val="1"/>
        <w:numFmt w:val="decimal"/>
        <w:pStyle w:val="Level1111Outline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pStyle w:val="Level11111Outline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4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11" w16cid:durableId="2026781234">
    <w:abstractNumId w:val="21"/>
  </w:num>
  <w:num w:numId="12" w16cid:durableId="150997004">
    <w:abstractNumId w:val="28"/>
  </w:num>
  <w:num w:numId="13" w16cid:durableId="1240745933">
    <w:abstractNumId w:val="10"/>
  </w:num>
  <w:num w:numId="14" w16cid:durableId="1656030180">
    <w:abstractNumId w:val="23"/>
  </w:num>
  <w:num w:numId="15" w16cid:durableId="287516633">
    <w:abstractNumId w:val="13"/>
  </w:num>
  <w:num w:numId="16" w16cid:durableId="1891529513">
    <w:abstractNumId w:val="36"/>
  </w:num>
  <w:num w:numId="17" w16cid:durableId="576987502">
    <w:abstractNumId w:val="8"/>
  </w:num>
  <w:num w:numId="18" w16cid:durableId="492569328">
    <w:abstractNumId w:val="15"/>
  </w:num>
  <w:num w:numId="19" w16cid:durableId="1928417399">
    <w:abstractNumId w:val="6"/>
  </w:num>
  <w:num w:numId="20" w16cid:durableId="210727596">
    <w:abstractNumId w:val="27"/>
  </w:num>
  <w:num w:numId="21" w16cid:durableId="1972513425">
    <w:abstractNumId w:val="24"/>
  </w:num>
  <w:num w:numId="22" w16cid:durableId="702562454">
    <w:abstractNumId w:val="35"/>
  </w:num>
  <w:num w:numId="23" w16cid:durableId="456141315">
    <w:abstractNumId w:val="7"/>
  </w:num>
  <w:num w:numId="24" w16cid:durableId="795026683">
    <w:abstractNumId w:val="1"/>
  </w:num>
  <w:num w:numId="25" w16cid:durableId="1851064734">
    <w:abstractNumId w:val="5"/>
  </w:num>
  <w:num w:numId="26" w16cid:durableId="804932493">
    <w:abstractNumId w:val="16"/>
  </w:num>
  <w:num w:numId="27" w16cid:durableId="469131911">
    <w:abstractNumId w:val="2"/>
  </w:num>
  <w:num w:numId="28" w16cid:durableId="166753538">
    <w:abstractNumId w:val="12"/>
  </w:num>
  <w:num w:numId="29" w16cid:durableId="586891483">
    <w:abstractNumId w:val="32"/>
  </w:num>
  <w:num w:numId="30" w16cid:durableId="1679113913">
    <w:abstractNumId w:val="18"/>
  </w:num>
  <w:num w:numId="31" w16cid:durableId="935401038">
    <w:abstractNumId w:val="11"/>
  </w:num>
  <w:num w:numId="32" w16cid:durableId="878248745">
    <w:abstractNumId w:val="4"/>
  </w:num>
  <w:num w:numId="33" w16cid:durableId="582763591">
    <w:abstractNumId w:val="0"/>
  </w:num>
  <w:num w:numId="34" w16cid:durableId="811219333">
    <w:abstractNumId w:val="34"/>
  </w:num>
  <w:num w:numId="35" w16cid:durableId="880480094">
    <w:abstractNumId w:val="22"/>
  </w:num>
  <w:num w:numId="36" w16cid:durableId="867718718">
    <w:abstractNumId w:val="17"/>
  </w:num>
  <w:num w:numId="37" w16cid:durableId="775489865">
    <w:abstractNumId w:val="30"/>
  </w:num>
  <w:num w:numId="38" w16cid:durableId="1013652317">
    <w:abstractNumId w:val="19"/>
  </w:num>
  <w:num w:numId="39" w16cid:durableId="1547183443">
    <w:abstractNumId w:val="31"/>
  </w:num>
  <w:num w:numId="40" w16cid:durableId="1689016473">
    <w:abstractNumId w:val="29"/>
  </w:num>
  <w:num w:numId="41" w16cid:durableId="1719158958">
    <w:abstractNumId w:val="26"/>
  </w:num>
  <w:num w:numId="42" w16cid:durableId="1960992663">
    <w:abstractNumId w:val="33"/>
  </w:num>
  <w:num w:numId="43" w16cid:durableId="1923295352">
    <w:abstractNumId w:val="3"/>
  </w:num>
  <w:num w:numId="44" w16cid:durableId="14487403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78351916">
    <w:abstractNumId w:val="26"/>
  </w:num>
  <w:num w:numId="46" w16cid:durableId="1726828053">
    <w:abstractNumId w:val="31"/>
  </w:num>
  <w:num w:numId="47" w16cid:durableId="600455013">
    <w:abstractNumId w:val="31"/>
  </w:num>
  <w:num w:numId="48" w16cid:durableId="6006071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c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24"/>
    <w:rsid w:val="0000345B"/>
    <w:rsid w:val="00007CFA"/>
    <w:rsid w:val="00020EA7"/>
    <w:rsid w:val="000224A8"/>
    <w:rsid w:val="0002476C"/>
    <w:rsid w:val="00041B71"/>
    <w:rsid w:val="00042E5B"/>
    <w:rsid w:val="00053F8F"/>
    <w:rsid w:val="0006201A"/>
    <w:rsid w:val="00062FAA"/>
    <w:rsid w:val="00071A0D"/>
    <w:rsid w:val="00073056"/>
    <w:rsid w:val="00075104"/>
    <w:rsid w:val="00086BA4"/>
    <w:rsid w:val="000872BD"/>
    <w:rsid w:val="00095FAE"/>
    <w:rsid w:val="000A0848"/>
    <w:rsid w:val="000A72FA"/>
    <w:rsid w:val="000B0981"/>
    <w:rsid w:val="000B0F8A"/>
    <w:rsid w:val="000B4BC6"/>
    <w:rsid w:val="000C0572"/>
    <w:rsid w:val="000C4080"/>
    <w:rsid w:val="000C56AB"/>
    <w:rsid w:val="000D3F73"/>
    <w:rsid w:val="000E4AC7"/>
    <w:rsid w:val="000E527B"/>
    <w:rsid w:val="000F64BB"/>
    <w:rsid w:val="00102F72"/>
    <w:rsid w:val="001035CE"/>
    <w:rsid w:val="00105E71"/>
    <w:rsid w:val="00107138"/>
    <w:rsid w:val="00115596"/>
    <w:rsid w:val="00120134"/>
    <w:rsid w:val="001202FF"/>
    <w:rsid w:val="001232A2"/>
    <w:rsid w:val="001238C5"/>
    <w:rsid w:val="00125904"/>
    <w:rsid w:val="0013260A"/>
    <w:rsid w:val="00136781"/>
    <w:rsid w:val="001403E0"/>
    <w:rsid w:val="00145F95"/>
    <w:rsid w:val="001461A2"/>
    <w:rsid w:val="001501CF"/>
    <w:rsid w:val="00151999"/>
    <w:rsid w:val="00155F29"/>
    <w:rsid w:val="001608E8"/>
    <w:rsid w:val="00162CDA"/>
    <w:rsid w:val="001738ED"/>
    <w:rsid w:val="00175E91"/>
    <w:rsid w:val="0018187D"/>
    <w:rsid w:val="001835FA"/>
    <w:rsid w:val="00185EF3"/>
    <w:rsid w:val="001910C8"/>
    <w:rsid w:val="00192AB1"/>
    <w:rsid w:val="00192E93"/>
    <w:rsid w:val="00192F03"/>
    <w:rsid w:val="001933B3"/>
    <w:rsid w:val="00197611"/>
    <w:rsid w:val="001B45CE"/>
    <w:rsid w:val="001B4B96"/>
    <w:rsid w:val="001B4E48"/>
    <w:rsid w:val="001C261F"/>
    <w:rsid w:val="001C359F"/>
    <w:rsid w:val="001C54D5"/>
    <w:rsid w:val="001D18A2"/>
    <w:rsid w:val="001D1BEB"/>
    <w:rsid w:val="001D4082"/>
    <w:rsid w:val="001E0238"/>
    <w:rsid w:val="001E3438"/>
    <w:rsid w:val="001F6442"/>
    <w:rsid w:val="001F65AA"/>
    <w:rsid w:val="001F65B9"/>
    <w:rsid w:val="00201395"/>
    <w:rsid w:val="00203E15"/>
    <w:rsid w:val="002109DC"/>
    <w:rsid w:val="00210D41"/>
    <w:rsid w:val="00223261"/>
    <w:rsid w:val="002241F3"/>
    <w:rsid w:val="0022492E"/>
    <w:rsid w:val="002256D6"/>
    <w:rsid w:val="00225F5B"/>
    <w:rsid w:val="00227F43"/>
    <w:rsid w:val="002306E5"/>
    <w:rsid w:val="00231113"/>
    <w:rsid w:val="0023484F"/>
    <w:rsid w:val="00236D29"/>
    <w:rsid w:val="00241D54"/>
    <w:rsid w:val="00241EB9"/>
    <w:rsid w:val="00253DB6"/>
    <w:rsid w:val="0025775D"/>
    <w:rsid w:val="00260E72"/>
    <w:rsid w:val="0026346F"/>
    <w:rsid w:val="00266B1A"/>
    <w:rsid w:val="00272FEF"/>
    <w:rsid w:val="00274823"/>
    <w:rsid w:val="00280C77"/>
    <w:rsid w:val="002828A5"/>
    <w:rsid w:val="002839EB"/>
    <w:rsid w:val="0028425C"/>
    <w:rsid w:val="0029125E"/>
    <w:rsid w:val="002927F8"/>
    <w:rsid w:val="00297C44"/>
    <w:rsid w:val="002A7BF7"/>
    <w:rsid w:val="002B059C"/>
    <w:rsid w:val="002B1485"/>
    <w:rsid w:val="002B3952"/>
    <w:rsid w:val="002C1A9E"/>
    <w:rsid w:val="002C3892"/>
    <w:rsid w:val="002C4C91"/>
    <w:rsid w:val="002D1985"/>
    <w:rsid w:val="002D2BB1"/>
    <w:rsid w:val="002D69A8"/>
    <w:rsid w:val="002E0E7B"/>
    <w:rsid w:val="002E0FFE"/>
    <w:rsid w:val="002E18E2"/>
    <w:rsid w:val="002E1EC7"/>
    <w:rsid w:val="002E37CB"/>
    <w:rsid w:val="002E4F38"/>
    <w:rsid w:val="002F4563"/>
    <w:rsid w:val="00303856"/>
    <w:rsid w:val="0030793B"/>
    <w:rsid w:val="003171A7"/>
    <w:rsid w:val="00317BBA"/>
    <w:rsid w:val="00321C43"/>
    <w:rsid w:val="00323136"/>
    <w:rsid w:val="00323EBF"/>
    <w:rsid w:val="00325C18"/>
    <w:rsid w:val="00325F95"/>
    <w:rsid w:val="0033218D"/>
    <w:rsid w:val="003373AE"/>
    <w:rsid w:val="00347D4B"/>
    <w:rsid w:val="00350902"/>
    <w:rsid w:val="00361587"/>
    <w:rsid w:val="0036443F"/>
    <w:rsid w:val="00364C27"/>
    <w:rsid w:val="00364CFD"/>
    <w:rsid w:val="003652B1"/>
    <w:rsid w:val="00365FC9"/>
    <w:rsid w:val="0037216B"/>
    <w:rsid w:val="003736F2"/>
    <w:rsid w:val="00375D66"/>
    <w:rsid w:val="00381F3F"/>
    <w:rsid w:val="003834A2"/>
    <w:rsid w:val="00384BB4"/>
    <w:rsid w:val="00390B3F"/>
    <w:rsid w:val="003910A3"/>
    <w:rsid w:val="00391C14"/>
    <w:rsid w:val="003A13B7"/>
    <w:rsid w:val="003A1D78"/>
    <w:rsid w:val="003A2793"/>
    <w:rsid w:val="003A60DE"/>
    <w:rsid w:val="003B3F7A"/>
    <w:rsid w:val="003B48F8"/>
    <w:rsid w:val="003B5F8B"/>
    <w:rsid w:val="003B79AC"/>
    <w:rsid w:val="003C1963"/>
    <w:rsid w:val="003C71B9"/>
    <w:rsid w:val="003D33AE"/>
    <w:rsid w:val="003D4215"/>
    <w:rsid w:val="003E42AA"/>
    <w:rsid w:val="003E508E"/>
    <w:rsid w:val="003E59C0"/>
    <w:rsid w:val="003F72DA"/>
    <w:rsid w:val="00403588"/>
    <w:rsid w:val="004039B0"/>
    <w:rsid w:val="004052CB"/>
    <w:rsid w:val="004053DC"/>
    <w:rsid w:val="00405840"/>
    <w:rsid w:val="00410293"/>
    <w:rsid w:val="00410378"/>
    <w:rsid w:val="0041146C"/>
    <w:rsid w:val="00414B64"/>
    <w:rsid w:val="004271AB"/>
    <w:rsid w:val="00430E05"/>
    <w:rsid w:val="00434CCB"/>
    <w:rsid w:val="00437594"/>
    <w:rsid w:val="00443BFD"/>
    <w:rsid w:val="004474A5"/>
    <w:rsid w:val="00453035"/>
    <w:rsid w:val="0046485C"/>
    <w:rsid w:val="004657B0"/>
    <w:rsid w:val="00465C64"/>
    <w:rsid w:val="00465EE6"/>
    <w:rsid w:val="00466EB5"/>
    <w:rsid w:val="0047130C"/>
    <w:rsid w:val="004818F0"/>
    <w:rsid w:val="0048231F"/>
    <w:rsid w:val="00482700"/>
    <w:rsid w:val="00491B00"/>
    <w:rsid w:val="004A3CB3"/>
    <w:rsid w:val="004A6021"/>
    <w:rsid w:val="004A647D"/>
    <w:rsid w:val="004C0D11"/>
    <w:rsid w:val="004C6986"/>
    <w:rsid w:val="004D4C17"/>
    <w:rsid w:val="004D5DE3"/>
    <w:rsid w:val="004E2922"/>
    <w:rsid w:val="004E3918"/>
    <w:rsid w:val="004F130D"/>
    <w:rsid w:val="004F7507"/>
    <w:rsid w:val="005007D6"/>
    <w:rsid w:val="005049E5"/>
    <w:rsid w:val="005072AB"/>
    <w:rsid w:val="005100A7"/>
    <w:rsid w:val="00512810"/>
    <w:rsid w:val="00514C1B"/>
    <w:rsid w:val="0051676B"/>
    <w:rsid w:val="00526C03"/>
    <w:rsid w:val="00527DE9"/>
    <w:rsid w:val="00530841"/>
    <w:rsid w:val="00536351"/>
    <w:rsid w:val="005420A7"/>
    <w:rsid w:val="00547F30"/>
    <w:rsid w:val="00555AAA"/>
    <w:rsid w:val="00560668"/>
    <w:rsid w:val="00563C8E"/>
    <w:rsid w:val="00565343"/>
    <w:rsid w:val="00570482"/>
    <w:rsid w:val="00570F97"/>
    <w:rsid w:val="005737C3"/>
    <w:rsid w:val="005752D3"/>
    <w:rsid w:val="00575C30"/>
    <w:rsid w:val="005868BD"/>
    <w:rsid w:val="00592A25"/>
    <w:rsid w:val="005933CD"/>
    <w:rsid w:val="005957A7"/>
    <w:rsid w:val="00596B50"/>
    <w:rsid w:val="005A00D3"/>
    <w:rsid w:val="005A5AAD"/>
    <w:rsid w:val="005B28EA"/>
    <w:rsid w:val="005B6D01"/>
    <w:rsid w:val="005B6FE7"/>
    <w:rsid w:val="005B7292"/>
    <w:rsid w:val="005B72A6"/>
    <w:rsid w:val="005C007C"/>
    <w:rsid w:val="005C1CE0"/>
    <w:rsid w:val="005C2880"/>
    <w:rsid w:val="005C2B87"/>
    <w:rsid w:val="005C5358"/>
    <w:rsid w:val="005D4470"/>
    <w:rsid w:val="005D7B8A"/>
    <w:rsid w:val="005D7EEC"/>
    <w:rsid w:val="005E104D"/>
    <w:rsid w:val="005E270D"/>
    <w:rsid w:val="005E5081"/>
    <w:rsid w:val="005F27C8"/>
    <w:rsid w:val="005F6F7D"/>
    <w:rsid w:val="005F78CD"/>
    <w:rsid w:val="006074DA"/>
    <w:rsid w:val="00612211"/>
    <w:rsid w:val="00614E41"/>
    <w:rsid w:val="006201DF"/>
    <w:rsid w:val="00627A5C"/>
    <w:rsid w:val="006303F1"/>
    <w:rsid w:val="00634CD3"/>
    <w:rsid w:val="00645AFF"/>
    <w:rsid w:val="00646631"/>
    <w:rsid w:val="006503CC"/>
    <w:rsid w:val="00654FAA"/>
    <w:rsid w:val="00657B78"/>
    <w:rsid w:val="00660220"/>
    <w:rsid w:val="00660B1A"/>
    <w:rsid w:val="00662B58"/>
    <w:rsid w:val="00671936"/>
    <w:rsid w:val="006819BF"/>
    <w:rsid w:val="0069082D"/>
    <w:rsid w:val="0069350D"/>
    <w:rsid w:val="0069418E"/>
    <w:rsid w:val="00696CFB"/>
    <w:rsid w:val="006B2FBD"/>
    <w:rsid w:val="006B5974"/>
    <w:rsid w:val="006B760B"/>
    <w:rsid w:val="006C00DA"/>
    <w:rsid w:val="006C2215"/>
    <w:rsid w:val="006C6407"/>
    <w:rsid w:val="006D1938"/>
    <w:rsid w:val="006D2404"/>
    <w:rsid w:val="006D735B"/>
    <w:rsid w:val="006E1AA7"/>
    <w:rsid w:val="006E3EEF"/>
    <w:rsid w:val="006E5343"/>
    <w:rsid w:val="006E58A8"/>
    <w:rsid w:val="006E7050"/>
    <w:rsid w:val="00701869"/>
    <w:rsid w:val="00710E8D"/>
    <w:rsid w:val="007121E3"/>
    <w:rsid w:val="00712D74"/>
    <w:rsid w:val="0071471C"/>
    <w:rsid w:val="00715AA2"/>
    <w:rsid w:val="007229A9"/>
    <w:rsid w:val="007236BE"/>
    <w:rsid w:val="00726524"/>
    <w:rsid w:val="00726EA3"/>
    <w:rsid w:val="007323C1"/>
    <w:rsid w:val="007324D0"/>
    <w:rsid w:val="00732F9F"/>
    <w:rsid w:val="0073307D"/>
    <w:rsid w:val="007370CA"/>
    <w:rsid w:val="0074245A"/>
    <w:rsid w:val="00743E88"/>
    <w:rsid w:val="00745DC2"/>
    <w:rsid w:val="00752AB7"/>
    <w:rsid w:val="00754F84"/>
    <w:rsid w:val="007556E1"/>
    <w:rsid w:val="00755A5A"/>
    <w:rsid w:val="00757F71"/>
    <w:rsid w:val="007656AA"/>
    <w:rsid w:val="00771ADF"/>
    <w:rsid w:val="00785172"/>
    <w:rsid w:val="0078704E"/>
    <w:rsid w:val="00791513"/>
    <w:rsid w:val="00792B52"/>
    <w:rsid w:val="0079717D"/>
    <w:rsid w:val="007A0248"/>
    <w:rsid w:val="007A06F4"/>
    <w:rsid w:val="007A3868"/>
    <w:rsid w:val="007A39BE"/>
    <w:rsid w:val="007A4369"/>
    <w:rsid w:val="007A4D06"/>
    <w:rsid w:val="007A507A"/>
    <w:rsid w:val="007B1673"/>
    <w:rsid w:val="007B2CAA"/>
    <w:rsid w:val="007B40E6"/>
    <w:rsid w:val="007B542E"/>
    <w:rsid w:val="007B6274"/>
    <w:rsid w:val="007C0389"/>
    <w:rsid w:val="007C1CD8"/>
    <w:rsid w:val="007C3089"/>
    <w:rsid w:val="007C315A"/>
    <w:rsid w:val="007C5575"/>
    <w:rsid w:val="007D4B39"/>
    <w:rsid w:val="007D6323"/>
    <w:rsid w:val="007E4052"/>
    <w:rsid w:val="007F09D1"/>
    <w:rsid w:val="007F189C"/>
    <w:rsid w:val="007F211A"/>
    <w:rsid w:val="00805405"/>
    <w:rsid w:val="008100CF"/>
    <w:rsid w:val="00810FEF"/>
    <w:rsid w:val="00813663"/>
    <w:rsid w:val="00817CD1"/>
    <w:rsid w:val="00835D13"/>
    <w:rsid w:val="0084388A"/>
    <w:rsid w:val="00845D6E"/>
    <w:rsid w:val="0084685A"/>
    <w:rsid w:val="00847702"/>
    <w:rsid w:val="00850034"/>
    <w:rsid w:val="0085507B"/>
    <w:rsid w:val="00855C6C"/>
    <w:rsid w:val="008568C5"/>
    <w:rsid w:val="008615FD"/>
    <w:rsid w:val="008669AB"/>
    <w:rsid w:val="00871A27"/>
    <w:rsid w:val="00873B71"/>
    <w:rsid w:val="008744F3"/>
    <w:rsid w:val="008770A8"/>
    <w:rsid w:val="00882CF9"/>
    <w:rsid w:val="008851DF"/>
    <w:rsid w:val="00892335"/>
    <w:rsid w:val="008934DD"/>
    <w:rsid w:val="00895B06"/>
    <w:rsid w:val="00895C7D"/>
    <w:rsid w:val="00896CFC"/>
    <w:rsid w:val="008A14BA"/>
    <w:rsid w:val="008A2469"/>
    <w:rsid w:val="008A24F9"/>
    <w:rsid w:val="008A4D10"/>
    <w:rsid w:val="008A6929"/>
    <w:rsid w:val="008A7878"/>
    <w:rsid w:val="008B4B0E"/>
    <w:rsid w:val="008B6AFE"/>
    <w:rsid w:val="008C0D1A"/>
    <w:rsid w:val="008C1E42"/>
    <w:rsid w:val="008C534D"/>
    <w:rsid w:val="008D0B27"/>
    <w:rsid w:val="008E3200"/>
    <w:rsid w:val="008E354C"/>
    <w:rsid w:val="008F5862"/>
    <w:rsid w:val="00902D91"/>
    <w:rsid w:val="0091690C"/>
    <w:rsid w:val="009269D2"/>
    <w:rsid w:val="00935013"/>
    <w:rsid w:val="00940CFD"/>
    <w:rsid w:val="009421B3"/>
    <w:rsid w:val="009438F2"/>
    <w:rsid w:val="00947ED7"/>
    <w:rsid w:val="009539AE"/>
    <w:rsid w:val="00957B3A"/>
    <w:rsid w:val="00960D72"/>
    <w:rsid w:val="00991CB8"/>
    <w:rsid w:val="009922BE"/>
    <w:rsid w:val="009A54D2"/>
    <w:rsid w:val="009B1AE1"/>
    <w:rsid w:val="009B76C6"/>
    <w:rsid w:val="009C28A3"/>
    <w:rsid w:val="009C56D8"/>
    <w:rsid w:val="009D0724"/>
    <w:rsid w:val="009D1CD7"/>
    <w:rsid w:val="009D2E4C"/>
    <w:rsid w:val="009D6610"/>
    <w:rsid w:val="009E0A47"/>
    <w:rsid w:val="009E39AB"/>
    <w:rsid w:val="009F3A0D"/>
    <w:rsid w:val="009F421B"/>
    <w:rsid w:val="00A007E5"/>
    <w:rsid w:val="00A01908"/>
    <w:rsid w:val="00A03CB9"/>
    <w:rsid w:val="00A05556"/>
    <w:rsid w:val="00A1166A"/>
    <w:rsid w:val="00A14746"/>
    <w:rsid w:val="00A14D57"/>
    <w:rsid w:val="00A21D0C"/>
    <w:rsid w:val="00A33625"/>
    <w:rsid w:val="00A34C58"/>
    <w:rsid w:val="00A370E1"/>
    <w:rsid w:val="00A46D68"/>
    <w:rsid w:val="00A47D4E"/>
    <w:rsid w:val="00A61CDA"/>
    <w:rsid w:val="00A651FA"/>
    <w:rsid w:val="00A6541D"/>
    <w:rsid w:val="00A66B01"/>
    <w:rsid w:val="00A672AA"/>
    <w:rsid w:val="00A67C26"/>
    <w:rsid w:val="00A71947"/>
    <w:rsid w:val="00A73941"/>
    <w:rsid w:val="00A744D3"/>
    <w:rsid w:val="00A7478D"/>
    <w:rsid w:val="00A74F3B"/>
    <w:rsid w:val="00A757BC"/>
    <w:rsid w:val="00A821E5"/>
    <w:rsid w:val="00A84578"/>
    <w:rsid w:val="00A912F8"/>
    <w:rsid w:val="00A95106"/>
    <w:rsid w:val="00A97E46"/>
    <w:rsid w:val="00AA0144"/>
    <w:rsid w:val="00AA01AF"/>
    <w:rsid w:val="00AA138A"/>
    <w:rsid w:val="00AA2B8A"/>
    <w:rsid w:val="00AB20A5"/>
    <w:rsid w:val="00AB66A5"/>
    <w:rsid w:val="00AC490A"/>
    <w:rsid w:val="00AC5A40"/>
    <w:rsid w:val="00AD75F5"/>
    <w:rsid w:val="00AE3BB9"/>
    <w:rsid w:val="00AE496A"/>
    <w:rsid w:val="00AE4AD6"/>
    <w:rsid w:val="00AF1540"/>
    <w:rsid w:val="00AF1FD1"/>
    <w:rsid w:val="00AF2611"/>
    <w:rsid w:val="00AF2A16"/>
    <w:rsid w:val="00AF4BEF"/>
    <w:rsid w:val="00B021DB"/>
    <w:rsid w:val="00B06000"/>
    <w:rsid w:val="00B06EB5"/>
    <w:rsid w:val="00B126DB"/>
    <w:rsid w:val="00B12996"/>
    <w:rsid w:val="00B136C5"/>
    <w:rsid w:val="00B15C1E"/>
    <w:rsid w:val="00B1697E"/>
    <w:rsid w:val="00B27976"/>
    <w:rsid w:val="00B27C23"/>
    <w:rsid w:val="00B30E29"/>
    <w:rsid w:val="00B31B50"/>
    <w:rsid w:val="00B46C48"/>
    <w:rsid w:val="00B500AE"/>
    <w:rsid w:val="00B53E93"/>
    <w:rsid w:val="00B543AD"/>
    <w:rsid w:val="00B61703"/>
    <w:rsid w:val="00B63289"/>
    <w:rsid w:val="00B72C86"/>
    <w:rsid w:val="00B83B2D"/>
    <w:rsid w:val="00B86EAC"/>
    <w:rsid w:val="00B94762"/>
    <w:rsid w:val="00B97BFD"/>
    <w:rsid w:val="00BA4F76"/>
    <w:rsid w:val="00BB33DC"/>
    <w:rsid w:val="00BB6DB8"/>
    <w:rsid w:val="00BC1A97"/>
    <w:rsid w:val="00BD0BDF"/>
    <w:rsid w:val="00BD0EDA"/>
    <w:rsid w:val="00BE18CF"/>
    <w:rsid w:val="00BE21E3"/>
    <w:rsid w:val="00BE2459"/>
    <w:rsid w:val="00BE3831"/>
    <w:rsid w:val="00BE47E4"/>
    <w:rsid w:val="00BE7E54"/>
    <w:rsid w:val="00C06CE3"/>
    <w:rsid w:val="00C12E92"/>
    <w:rsid w:val="00C13BCA"/>
    <w:rsid w:val="00C14C5A"/>
    <w:rsid w:val="00C14FA0"/>
    <w:rsid w:val="00C16032"/>
    <w:rsid w:val="00C218ED"/>
    <w:rsid w:val="00C31487"/>
    <w:rsid w:val="00C35DCD"/>
    <w:rsid w:val="00C41F27"/>
    <w:rsid w:val="00C435F8"/>
    <w:rsid w:val="00C43D31"/>
    <w:rsid w:val="00C45F45"/>
    <w:rsid w:val="00C4788B"/>
    <w:rsid w:val="00C578DE"/>
    <w:rsid w:val="00C60A9D"/>
    <w:rsid w:val="00C66CF3"/>
    <w:rsid w:val="00C77365"/>
    <w:rsid w:val="00C913C8"/>
    <w:rsid w:val="00CA0542"/>
    <w:rsid w:val="00CA1729"/>
    <w:rsid w:val="00CA4BB9"/>
    <w:rsid w:val="00CA6243"/>
    <w:rsid w:val="00CA7A7A"/>
    <w:rsid w:val="00CB48E7"/>
    <w:rsid w:val="00CB4FDE"/>
    <w:rsid w:val="00CC342B"/>
    <w:rsid w:val="00CD00A4"/>
    <w:rsid w:val="00CD014D"/>
    <w:rsid w:val="00CD207E"/>
    <w:rsid w:val="00CD255E"/>
    <w:rsid w:val="00CD3D4A"/>
    <w:rsid w:val="00CD4B69"/>
    <w:rsid w:val="00CD6CE9"/>
    <w:rsid w:val="00CE083F"/>
    <w:rsid w:val="00CE4F7E"/>
    <w:rsid w:val="00CF0033"/>
    <w:rsid w:val="00CF10BD"/>
    <w:rsid w:val="00CF1B9D"/>
    <w:rsid w:val="00CF1CF7"/>
    <w:rsid w:val="00CF3018"/>
    <w:rsid w:val="00CF757C"/>
    <w:rsid w:val="00CF783A"/>
    <w:rsid w:val="00CF7DC5"/>
    <w:rsid w:val="00D02698"/>
    <w:rsid w:val="00D04B50"/>
    <w:rsid w:val="00D07CB5"/>
    <w:rsid w:val="00D153A6"/>
    <w:rsid w:val="00D154C2"/>
    <w:rsid w:val="00D2671A"/>
    <w:rsid w:val="00D30CA7"/>
    <w:rsid w:val="00D311C3"/>
    <w:rsid w:val="00D4715A"/>
    <w:rsid w:val="00D503A1"/>
    <w:rsid w:val="00D5064F"/>
    <w:rsid w:val="00D648D2"/>
    <w:rsid w:val="00D64BAF"/>
    <w:rsid w:val="00D64C68"/>
    <w:rsid w:val="00D70524"/>
    <w:rsid w:val="00D8387D"/>
    <w:rsid w:val="00D9120D"/>
    <w:rsid w:val="00D92B5D"/>
    <w:rsid w:val="00D95995"/>
    <w:rsid w:val="00D9786F"/>
    <w:rsid w:val="00D97E0D"/>
    <w:rsid w:val="00DA07E5"/>
    <w:rsid w:val="00DA6A9A"/>
    <w:rsid w:val="00DC55E2"/>
    <w:rsid w:val="00DD1DDD"/>
    <w:rsid w:val="00DD73F5"/>
    <w:rsid w:val="00DE3ACA"/>
    <w:rsid w:val="00DE4D61"/>
    <w:rsid w:val="00DF5071"/>
    <w:rsid w:val="00DF6DB7"/>
    <w:rsid w:val="00DF7010"/>
    <w:rsid w:val="00E019EB"/>
    <w:rsid w:val="00E0500A"/>
    <w:rsid w:val="00E05231"/>
    <w:rsid w:val="00E10D80"/>
    <w:rsid w:val="00E13681"/>
    <w:rsid w:val="00E14A3E"/>
    <w:rsid w:val="00E17893"/>
    <w:rsid w:val="00E22B3F"/>
    <w:rsid w:val="00E23244"/>
    <w:rsid w:val="00E2567E"/>
    <w:rsid w:val="00E25966"/>
    <w:rsid w:val="00E32B6B"/>
    <w:rsid w:val="00E3317A"/>
    <w:rsid w:val="00E3393E"/>
    <w:rsid w:val="00E42C34"/>
    <w:rsid w:val="00E43ADF"/>
    <w:rsid w:val="00E44B8B"/>
    <w:rsid w:val="00E53D8F"/>
    <w:rsid w:val="00E56001"/>
    <w:rsid w:val="00E579D1"/>
    <w:rsid w:val="00E667BD"/>
    <w:rsid w:val="00E729AD"/>
    <w:rsid w:val="00E8126C"/>
    <w:rsid w:val="00E8724E"/>
    <w:rsid w:val="00E9396D"/>
    <w:rsid w:val="00EA0BA3"/>
    <w:rsid w:val="00EA2E5F"/>
    <w:rsid w:val="00EB0630"/>
    <w:rsid w:val="00EB5A2D"/>
    <w:rsid w:val="00EC34B3"/>
    <w:rsid w:val="00EC3D87"/>
    <w:rsid w:val="00EC4ECA"/>
    <w:rsid w:val="00EC5201"/>
    <w:rsid w:val="00ED5027"/>
    <w:rsid w:val="00EE2FE8"/>
    <w:rsid w:val="00EE391D"/>
    <w:rsid w:val="00EE438B"/>
    <w:rsid w:val="00EE43D9"/>
    <w:rsid w:val="00EF462C"/>
    <w:rsid w:val="00F01822"/>
    <w:rsid w:val="00F01E20"/>
    <w:rsid w:val="00F13C81"/>
    <w:rsid w:val="00F23327"/>
    <w:rsid w:val="00F37762"/>
    <w:rsid w:val="00F446B2"/>
    <w:rsid w:val="00F533A7"/>
    <w:rsid w:val="00F577C9"/>
    <w:rsid w:val="00F60752"/>
    <w:rsid w:val="00F66100"/>
    <w:rsid w:val="00F72D39"/>
    <w:rsid w:val="00F73E68"/>
    <w:rsid w:val="00F77332"/>
    <w:rsid w:val="00F80D58"/>
    <w:rsid w:val="00F836CA"/>
    <w:rsid w:val="00F84369"/>
    <w:rsid w:val="00F86083"/>
    <w:rsid w:val="00F9083F"/>
    <w:rsid w:val="00F90C3A"/>
    <w:rsid w:val="00F93274"/>
    <w:rsid w:val="00F9332E"/>
    <w:rsid w:val="00F957AF"/>
    <w:rsid w:val="00F96B03"/>
    <w:rsid w:val="00F973C7"/>
    <w:rsid w:val="00FA228E"/>
    <w:rsid w:val="00FA314A"/>
    <w:rsid w:val="00FA41DB"/>
    <w:rsid w:val="00FA5823"/>
    <w:rsid w:val="00FA6453"/>
    <w:rsid w:val="00FA728C"/>
    <w:rsid w:val="00FB107E"/>
    <w:rsid w:val="00FB2C81"/>
    <w:rsid w:val="00FB5826"/>
    <w:rsid w:val="00FB6750"/>
    <w:rsid w:val="00FE0B43"/>
    <w:rsid w:val="00FE631C"/>
    <w:rsid w:val="00FF10CD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0f"/>
    </o:shapedefaults>
    <o:shapelayout v:ext="edit">
      <o:idmap v:ext="edit" data="1"/>
    </o:shapelayout>
  </w:shapeDefaults>
  <w:decimalSymbol w:val=","/>
  <w:listSeparator w:val=";"/>
  <w14:docId w14:val="0D052DF4"/>
  <w15:chartTrackingRefBased/>
  <w15:docId w15:val="{AC8DEBD4-0D25-4731-A2A9-0DA49FF8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zh-TW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14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en-US" w:bidi="ar-SA"/>
    </w:rPr>
  </w:style>
  <w:style w:type="paragraph" w:styleId="berschrift1">
    <w:name w:val="heading 1"/>
    <w:basedOn w:val="Standard"/>
    <w:next w:val="Standard"/>
    <w:qFormat/>
    <w:rsid w:val="00155F29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berschrift2">
    <w:name w:val="heading 2"/>
    <w:basedOn w:val="Standard"/>
    <w:next w:val="Standard"/>
    <w:qFormat/>
    <w:rsid w:val="00155F29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berschrift3">
    <w:name w:val="heading 3"/>
    <w:basedOn w:val="Standard"/>
    <w:next w:val="Standard"/>
    <w:qFormat/>
    <w:rsid w:val="00835D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5D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55F29"/>
    <w:pPr>
      <w:spacing w:before="240" w:after="60"/>
      <w:outlineLvl w:val="4"/>
    </w:pPr>
    <w:rPr>
      <w:rFonts w:ascii="Arial" w:eastAsia="MS Mincho" w:hAnsi="Arial"/>
      <w:b/>
      <w:bCs/>
      <w:i/>
      <w:iCs/>
      <w:sz w:val="26"/>
      <w:szCs w:val="26"/>
      <w:lang w:eastAsia="ja-JP"/>
    </w:rPr>
  </w:style>
  <w:style w:type="paragraph" w:styleId="berschrift6">
    <w:name w:val="heading 6"/>
    <w:basedOn w:val="Standard"/>
    <w:next w:val="Standard"/>
    <w:qFormat/>
    <w:rsid w:val="00155F29"/>
    <w:pPr>
      <w:spacing w:before="240" w:after="60"/>
      <w:outlineLvl w:val="5"/>
    </w:pPr>
    <w:rPr>
      <w:rFonts w:eastAsia="MS Mincho"/>
      <w:b/>
      <w:bCs/>
      <w:sz w:val="22"/>
      <w:szCs w:val="22"/>
      <w:lang w:eastAsia="ja-JP"/>
    </w:rPr>
  </w:style>
  <w:style w:type="paragraph" w:styleId="berschrift7">
    <w:name w:val="heading 7"/>
    <w:basedOn w:val="Standard"/>
    <w:next w:val="Standard"/>
    <w:qFormat/>
    <w:rsid w:val="00155F29"/>
    <w:pPr>
      <w:spacing w:before="240" w:after="60"/>
      <w:outlineLvl w:val="6"/>
    </w:pPr>
    <w:rPr>
      <w:rFonts w:eastAsia="MS Mincho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evel1Outline">
    <w:name w:val="Level 1 Outline"/>
    <w:basedOn w:val="Standard"/>
    <w:link w:val="Level1OutlineChar"/>
    <w:rsid w:val="00107138"/>
    <w:pPr>
      <w:numPr>
        <w:numId w:val="2"/>
      </w:numPr>
      <w:tabs>
        <w:tab w:val="clear" w:pos="720"/>
      </w:tabs>
      <w:spacing w:before="360"/>
      <w:ind w:left="540" w:hanging="540"/>
    </w:pPr>
    <w:rPr>
      <w:rFonts w:ascii="Arial" w:eastAsia="MS Mincho" w:hAnsi="Arial"/>
      <w:b/>
      <w:lang w:eastAsia="ja-JP"/>
    </w:rPr>
  </w:style>
  <w:style w:type="paragraph" w:customStyle="1" w:styleId="Level11Outline">
    <w:name w:val="Level 1.1 Outline"/>
    <w:basedOn w:val="Level1Outline"/>
    <w:link w:val="Level11OutlineChar"/>
    <w:rsid w:val="00107138"/>
    <w:pPr>
      <w:numPr>
        <w:ilvl w:val="1"/>
      </w:numPr>
      <w:pBdr>
        <w:top w:val="single" w:sz="4" w:space="1" w:color="auto"/>
      </w:pBdr>
      <w:spacing w:before="180"/>
      <w:ind w:left="1260" w:hanging="720"/>
      <w:outlineLvl w:val="1"/>
    </w:pPr>
    <w:rPr>
      <w:sz w:val="20"/>
    </w:rPr>
  </w:style>
  <w:style w:type="numbering" w:styleId="111111">
    <w:name w:val="Outline List 2"/>
    <w:aliases w:val="SW 1 / 1.1 / 1.1.1"/>
    <w:basedOn w:val="KeineListe"/>
    <w:rsid w:val="00107138"/>
    <w:pPr>
      <w:numPr>
        <w:numId w:val="1"/>
      </w:numPr>
    </w:pPr>
  </w:style>
  <w:style w:type="paragraph" w:customStyle="1" w:styleId="Level111Outline">
    <w:name w:val="Level 1.1.1 Outline"/>
    <w:basedOn w:val="Level11Outline"/>
    <w:link w:val="Level111OutlineChar"/>
    <w:rsid w:val="00107138"/>
    <w:pPr>
      <w:numPr>
        <w:ilvl w:val="2"/>
      </w:numPr>
      <w:pBdr>
        <w:top w:val="none" w:sz="0" w:space="0" w:color="auto"/>
      </w:pBdr>
      <w:spacing w:before="80"/>
      <w:ind w:left="1987" w:hanging="720"/>
      <w:outlineLvl w:val="2"/>
    </w:pPr>
  </w:style>
  <w:style w:type="paragraph" w:customStyle="1" w:styleId="Level1111Outline">
    <w:name w:val="Level 1.1.1.1 Outline"/>
    <w:basedOn w:val="Level111Outline"/>
    <w:rsid w:val="00107138"/>
    <w:pPr>
      <w:numPr>
        <w:ilvl w:val="3"/>
      </w:numPr>
      <w:tabs>
        <w:tab w:val="clear" w:pos="2880"/>
        <w:tab w:val="num" w:pos="360"/>
      </w:tabs>
      <w:ind w:left="2160" w:hanging="900"/>
      <w:outlineLvl w:val="3"/>
    </w:pPr>
  </w:style>
  <w:style w:type="paragraph" w:customStyle="1" w:styleId="Level11111Outline">
    <w:name w:val="Level 1.1.1.1.1 Outline"/>
    <w:basedOn w:val="Level1111Outline"/>
    <w:rsid w:val="00107138"/>
    <w:pPr>
      <w:numPr>
        <w:ilvl w:val="4"/>
      </w:numPr>
      <w:tabs>
        <w:tab w:val="clear" w:pos="3600"/>
        <w:tab w:val="num" w:pos="360"/>
      </w:tabs>
      <w:ind w:left="3240" w:hanging="1080"/>
      <w:outlineLvl w:val="4"/>
    </w:pPr>
  </w:style>
  <w:style w:type="character" w:customStyle="1" w:styleId="Level111OutlineChar">
    <w:name w:val="Level 1.1.1 Outline Char"/>
    <w:link w:val="Level111Outline"/>
    <w:rsid w:val="00107138"/>
    <w:rPr>
      <w:rFonts w:ascii="Arial" w:eastAsia="MS Mincho" w:hAnsi="Arial"/>
      <w:b/>
      <w:szCs w:val="24"/>
      <w:lang w:val="en-US" w:eastAsia="ja-JP" w:bidi="ar-SA"/>
    </w:rPr>
  </w:style>
  <w:style w:type="paragraph" w:styleId="Kopfzeile">
    <w:name w:val="header"/>
    <w:aliases w:val="HeaderSec1"/>
    <w:basedOn w:val="Standard"/>
    <w:link w:val="KopfzeileZchn"/>
    <w:rsid w:val="00155F29"/>
    <w:pPr>
      <w:tabs>
        <w:tab w:val="center" w:pos="4320"/>
        <w:tab w:val="right" w:pos="8640"/>
      </w:tabs>
    </w:pPr>
    <w:rPr>
      <w:rFonts w:ascii="Arial" w:eastAsia="MS Mincho" w:hAnsi="Arial"/>
      <w:lang w:eastAsia="ja-JP"/>
    </w:rPr>
  </w:style>
  <w:style w:type="paragraph" w:styleId="Fuzeile">
    <w:name w:val="footer"/>
    <w:basedOn w:val="Standard"/>
    <w:rsid w:val="00155F29"/>
    <w:pPr>
      <w:tabs>
        <w:tab w:val="center" w:pos="4320"/>
        <w:tab w:val="right" w:pos="8640"/>
      </w:tabs>
    </w:pPr>
    <w:rPr>
      <w:rFonts w:ascii="Arial" w:eastAsia="MS Mincho" w:hAnsi="Arial"/>
      <w:lang w:eastAsia="ja-JP"/>
    </w:rPr>
  </w:style>
  <w:style w:type="numbering" w:customStyle="1" w:styleId="StyleOutlinenumbered1">
    <w:name w:val="Style Outline numbered1"/>
    <w:basedOn w:val="KeineListe"/>
    <w:rsid w:val="00155F29"/>
    <w:pPr>
      <w:numPr>
        <w:numId w:val="3"/>
      </w:numPr>
    </w:pPr>
  </w:style>
  <w:style w:type="paragraph" w:customStyle="1" w:styleId="Level1Text">
    <w:name w:val="Level 1 Text"/>
    <w:basedOn w:val="Standard"/>
    <w:rsid w:val="00155F29"/>
    <w:pPr>
      <w:spacing w:before="80"/>
      <w:ind w:left="547"/>
    </w:pPr>
    <w:rPr>
      <w:rFonts w:ascii="Arial" w:eastAsia="MS Mincho" w:hAnsi="Arial"/>
      <w:sz w:val="20"/>
      <w:lang w:eastAsia="ja-JP"/>
    </w:rPr>
  </w:style>
  <w:style w:type="table" w:styleId="Tabellenraster">
    <w:name w:val="Table Grid"/>
    <w:basedOn w:val="NormaleTabelle"/>
    <w:uiPriority w:val="59"/>
    <w:rsid w:val="00155F29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leCentered">
    <w:name w:val="Table Centered"/>
    <w:basedOn w:val="Standard"/>
    <w:rsid w:val="00155F29"/>
    <w:pPr>
      <w:jc w:val="center"/>
    </w:pPr>
    <w:rPr>
      <w:rFonts w:ascii="Arial" w:eastAsia="MS Mincho" w:hAnsi="Arial"/>
      <w:sz w:val="20"/>
      <w:szCs w:val="20"/>
      <w:lang w:eastAsia="ja-JP"/>
    </w:rPr>
  </w:style>
  <w:style w:type="character" w:customStyle="1" w:styleId="Level11OutlineChar">
    <w:name w:val="Level 1.1 Outline Char"/>
    <w:link w:val="Level11Outline"/>
    <w:rsid w:val="00155F29"/>
    <w:rPr>
      <w:rFonts w:ascii="Arial" w:eastAsia="MS Mincho" w:hAnsi="Arial"/>
      <w:b/>
      <w:szCs w:val="24"/>
      <w:lang w:val="en-US" w:eastAsia="ja-JP" w:bidi="ar-SA"/>
    </w:rPr>
  </w:style>
  <w:style w:type="paragraph" w:styleId="Textkrper-Zeileneinzug">
    <w:name w:val="Body Text Indent"/>
    <w:basedOn w:val="Standard"/>
    <w:rsid w:val="00155F29"/>
    <w:pPr>
      <w:tabs>
        <w:tab w:val="left" w:pos="720"/>
        <w:tab w:val="left" w:pos="1320"/>
        <w:tab w:val="left" w:pos="2160"/>
        <w:tab w:val="left" w:pos="3240"/>
        <w:tab w:val="left" w:pos="4565"/>
        <w:tab w:val="left" w:pos="6120"/>
        <w:tab w:val="left" w:pos="8640"/>
      </w:tabs>
      <w:ind w:left="720"/>
    </w:pPr>
    <w:rPr>
      <w:szCs w:val="20"/>
    </w:rPr>
  </w:style>
  <w:style w:type="paragraph" w:styleId="Textkrper-Einzug3">
    <w:name w:val="Body Text Indent 3"/>
    <w:basedOn w:val="Standard"/>
    <w:rsid w:val="00155F29"/>
    <w:pPr>
      <w:spacing w:after="120"/>
      <w:ind w:left="360"/>
    </w:pPr>
    <w:rPr>
      <w:rFonts w:ascii="Arial" w:eastAsia="MS Mincho" w:hAnsi="Arial"/>
      <w:sz w:val="16"/>
      <w:szCs w:val="16"/>
      <w:lang w:eastAsia="ja-JP"/>
    </w:rPr>
  </w:style>
  <w:style w:type="paragraph" w:styleId="Textkrper">
    <w:name w:val="Body Text"/>
    <w:basedOn w:val="Standard"/>
    <w:rsid w:val="00155F29"/>
    <w:pPr>
      <w:spacing w:after="120"/>
    </w:pPr>
    <w:rPr>
      <w:rFonts w:ascii="Arial" w:eastAsia="MS Mincho" w:hAnsi="Arial"/>
      <w:lang w:eastAsia="ja-JP"/>
    </w:rPr>
  </w:style>
  <w:style w:type="paragraph" w:styleId="Textkrper3">
    <w:name w:val="Body Text 3"/>
    <w:basedOn w:val="Standard"/>
    <w:rsid w:val="00155F29"/>
    <w:pPr>
      <w:spacing w:after="120"/>
    </w:pPr>
    <w:rPr>
      <w:rFonts w:ascii="Arial" w:eastAsia="MS Mincho" w:hAnsi="Arial"/>
      <w:sz w:val="16"/>
      <w:szCs w:val="16"/>
      <w:lang w:eastAsia="ja-JP"/>
    </w:rPr>
  </w:style>
  <w:style w:type="paragraph" w:styleId="Index1">
    <w:name w:val="index 1"/>
    <w:basedOn w:val="Standard"/>
    <w:next w:val="Standard"/>
    <w:autoRedefine/>
    <w:semiHidden/>
    <w:rsid w:val="00155F29"/>
    <w:pPr>
      <w:tabs>
        <w:tab w:val="left" w:pos="540"/>
        <w:tab w:val="left" w:pos="1320"/>
        <w:tab w:val="left" w:pos="1710"/>
        <w:tab w:val="left" w:pos="2160"/>
        <w:tab w:val="left" w:pos="3240"/>
        <w:tab w:val="left" w:pos="3600"/>
        <w:tab w:val="left" w:pos="4565"/>
        <w:tab w:val="left" w:pos="6120"/>
        <w:tab w:val="left" w:pos="8640"/>
      </w:tabs>
      <w:spacing w:before="20"/>
    </w:pPr>
    <w:rPr>
      <w:szCs w:val="20"/>
    </w:rPr>
  </w:style>
  <w:style w:type="paragraph" w:styleId="Beschriftung">
    <w:name w:val="caption"/>
    <w:basedOn w:val="Standard"/>
    <w:next w:val="Standard"/>
    <w:qFormat/>
    <w:rsid w:val="00155F29"/>
    <w:pPr>
      <w:tabs>
        <w:tab w:val="left" w:pos="720"/>
        <w:tab w:val="left" w:pos="1320"/>
        <w:tab w:val="left" w:pos="2160"/>
        <w:tab w:val="left" w:pos="3240"/>
        <w:tab w:val="left" w:pos="4565"/>
        <w:tab w:val="left" w:pos="6120"/>
        <w:tab w:val="left" w:pos="8640"/>
      </w:tabs>
      <w:jc w:val="center"/>
    </w:pPr>
    <w:rPr>
      <w:rFonts w:ascii="Arial" w:hAnsi="Arial" w:cs="Arial"/>
      <w:b/>
      <w:bCs/>
      <w:szCs w:val="20"/>
    </w:rPr>
  </w:style>
  <w:style w:type="paragraph" w:styleId="RGV-berschrift">
    <w:name w:val="toa heading"/>
    <w:basedOn w:val="Standard"/>
    <w:next w:val="Standard"/>
    <w:semiHidden/>
    <w:rsid w:val="00155F29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styleId="Kommentarzeichen">
    <w:name w:val="annotation reference"/>
    <w:semiHidden/>
    <w:rsid w:val="00325F9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325F9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25F95"/>
    <w:rPr>
      <w:b/>
      <w:bCs/>
    </w:rPr>
  </w:style>
  <w:style w:type="paragraph" w:styleId="Sprechblasentext">
    <w:name w:val="Balloon Text"/>
    <w:basedOn w:val="Standard"/>
    <w:semiHidden/>
    <w:rsid w:val="00325F95"/>
    <w:rPr>
      <w:rFonts w:ascii="Tahoma" w:hAnsi="Tahoma" w:cs="Tahoma"/>
      <w:sz w:val="16"/>
      <w:szCs w:val="16"/>
    </w:rPr>
  </w:style>
  <w:style w:type="paragraph" w:customStyle="1" w:styleId="Level111Text">
    <w:name w:val="Level 1.1.1 Text"/>
    <w:basedOn w:val="Standard"/>
    <w:rsid w:val="001C261F"/>
    <w:pPr>
      <w:spacing w:before="80"/>
      <w:ind w:left="1987"/>
    </w:pPr>
    <w:rPr>
      <w:rFonts w:ascii="Arial" w:eastAsia="MS Mincho" w:hAnsi="Arial"/>
      <w:sz w:val="20"/>
      <w:lang w:eastAsia="ja-JP"/>
    </w:rPr>
  </w:style>
  <w:style w:type="paragraph" w:customStyle="1" w:styleId="Level11BulletList">
    <w:name w:val="Level 1.1 Bullet List"/>
    <w:basedOn w:val="Standard"/>
    <w:rsid w:val="001C261F"/>
    <w:pPr>
      <w:numPr>
        <w:numId w:val="7"/>
      </w:numPr>
      <w:tabs>
        <w:tab w:val="clear" w:pos="1987"/>
        <w:tab w:val="num" w:pos="1440"/>
      </w:tabs>
      <w:spacing w:before="80"/>
      <w:ind w:left="1440" w:hanging="180"/>
    </w:pPr>
    <w:rPr>
      <w:rFonts w:ascii="Arial" w:eastAsia="MS Mincho" w:hAnsi="Arial"/>
      <w:sz w:val="20"/>
      <w:lang w:eastAsia="ja-JP"/>
    </w:rPr>
  </w:style>
  <w:style w:type="character" w:styleId="Seitenzahl">
    <w:name w:val="page number"/>
    <w:basedOn w:val="Absatz-Standardschriftart"/>
    <w:rsid w:val="000224A8"/>
  </w:style>
  <w:style w:type="character" w:customStyle="1" w:styleId="Level1OutlineChar">
    <w:name w:val="Level 1 Outline Char"/>
    <w:link w:val="Level1Outline"/>
    <w:rsid w:val="00F80D58"/>
    <w:rPr>
      <w:rFonts w:ascii="Arial" w:eastAsia="MS Mincho" w:hAnsi="Arial"/>
      <w:b/>
      <w:sz w:val="24"/>
      <w:szCs w:val="24"/>
      <w:lang w:val="en-US" w:eastAsia="ja-JP" w:bidi="ar-SA"/>
    </w:rPr>
  </w:style>
  <w:style w:type="paragraph" w:customStyle="1" w:styleId="HeaderDescription">
    <w:name w:val="Header Description"/>
    <w:basedOn w:val="Kopfzeile"/>
    <w:rsid w:val="00434CCB"/>
    <w:pPr>
      <w:spacing w:before="40"/>
    </w:pPr>
    <w:rPr>
      <w:rFonts w:eastAsia="Times New Roman" w:cs="Arial"/>
      <w:sz w:val="16"/>
      <w:szCs w:val="20"/>
      <w:lang w:eastAsia="en-US"/>
    </w:rPr>
  </w:style>
  <w:style w:type="paragraph" w:customStyle="1" w:styleId="HeaderStepGuidelineText">
    <w:name w:val="Header Step Guideline Text"/>
    <w:basedOn w:val="Standard"/>
    <w:autoRedefine/>
    <w:rsid w:val="00434CCB"/>
    <w:pPr>
      <w:spacing w:before="40" w:after="40"/>
      <w:ind w:right="108"/>
    </w:pPr>
    <w:rPr>
      <w:rFonts w:ascii="Arial" w:eastAsia="MS Mincho" w:hAnsi="Arial"/>
      <w:b/>
      <w:lang w:eastAsia="ja-JP"/>
    </w:rPr>
  </w:style>
  <w:style w:type="numbering" w:customStyle="1" w:styleId="StyleOutlinenumbered">
    <w:name w:val="Style Outline numbered"/>
    <w:basedOn w:val="KeineListe"/>
    <w:rsid w:val="00434CCB"/>
    <w:pPr>
      <w:numPr>
        <w:numId w:val="11"/>
      </w:numPr>
    </w:pPr>
  </w:style>
  <w:style w:type="paragraph" w:customStyle="1" w:styleId="AppendixHeader">
    <w:name w:val="Appendix Header"/>
    <w:basedOn w:val="HeaderStepGuidelineText"/>
    <w:rsid w:val="004A647D"/>
    <w:pPr>
      <w:ind w:right="0"/>
      <w:jc w:val="center"/>
    </w:pPr>
    <w:rPr>
      <w:rFonts w:eastAsia="Times New Roman"/>
      <w:bCs/>
      <w:szCs w:val="20"/>
      <w:lang w:eastAsia="en-US"/>
    </w:rPr>
  </w:style>
  <w:style w:type="character" w:customStyle="1" w:styleId="KommentartextZchn">
    <w:name w:val="Kommentartext Zchn"/>
    <w:link w:val="Kommentartext"/>
    <w:semiHidden/>
    <w:locked/>
    <w:rsid w:val="00805405"/>
    <w:rPr>
      <w:lang w:val="en-US" w:eastAsia="en-US" w:bidi="ar-SA"/>
    </w:rPr>
  </w:style>
  <w:style w:type="character" w:customStyle="1" w:styleId="TitelZchn">
    <w:name w:val="Titel Zchn"/>
    <w:link w:val="Titel"/>
    <w:locked/>
    <w:rsid w:val="00AF2A16"/>
    <w:rPr>
      <w:b/>
      <w:sz w:val="32"/>
      <w:lang w:val="en-US" w:eastAsia="en-US" w:bidi="ar-SA"/>
    </w:rPr>
  </w:style>
  <w:style w:type="paragraph" w:styleId="Titel">
    <w:name w:val="Title"/>
    <w:basedOn w:val="Standard"/>
    <w:link w:val="TitelZchn"/>
    <w:qFormat/>
    <w:rsid w:val="00AF2A16"/>
    <w:pPr>
      <w:jc w:val="center"/>
    </w:pPr>
    <w:rPr>
      <w:b/>
      <w:sz w:val="32"/>
      <w:szCs w:val="20"/>
    </w:rPr>
  </w:style>
  <w:style w:type="paragraph" w:styleId="Listenabsatz">
    <w:name w:val="List Paragraph"/>
    <w:basedOn w:val="Standard"/>
    <w:link w:val="ListenabsatzZchn"/>
    <w:qFormat/>
    <w:rsid w:val="00BB33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vel5Bullet">
    <w:name w:val="Level 5 Bullet"/>
    <w:basedOn w:val="Standard"/>
    <w:rsid w:val="00BB33DC"/>
    <w:pPr>
      <w:numPr>
        <w:numId w:val="33"/>
      </w:numPr>
    </w:pPr>
    <w:rPr>
      <w:rFonts w:ascii="Arial" w:hAnsi="Arial"/>
      <w:sz w:val="20"/>
    </w:rPr>
  </w:style>
  <w:style w:type="character" w:customStyle="1" w:styleId="KopfzeileZchn">
    <w:name w:val="Kopfzeile Zchn"/>
    <w:aliases w:val="HeaderSec1 Zchn"/>
    <w:link w:val="Kopfzeile"/>
    <w:locked/>
    <w:rsid w:val="002927F8"/>
    <w:rPr>
      <w:rFonts w:ascii="Arial" w:eastAsia="MS Mincho" w:hAnsi="Arial"/>
      <w:sz w:val="24"/>
      <w:szCs w:val="24"/>
      <w:lang w:eastAsia="ja-JP"/>
    </w:rPr>
  </w:style>
  <w:style w:type="character" w:customStyle="1" w:styleId="ListenabsatzZchn">
    <w:name w:val="Listenabsatz Zchn"/>
    <w:link w:val="Listenabsatz"/>
    <w:rsid w:val="002927F8"/>
    <w:rPr>
      <w:rFonts w:ascii="Calibri" w:hAnsi="Calibri"/>
      <w:sz w:val="22"/>
      <w:szCs w:val="22"/>
    </w:rPr>
  </w:style>
  <w:style w:type="paragraph" w:customStyle="1" w:styleId="QSSHeading1">
    <w:name w:val="QSS Heading 1"/>
    <w:basedOn w:val="Listenabsatz"/>
    <w:link w:val="QSSHeading1Char"/>
    <w:qFormat/>
    <w:rsid w:val="002927F8"/>
    <w:pPr>
      <w:numPr>
        <w:numId w:val="39"/>
      </w:numPr>
      <w:tabs>
        <w:tab w:val="left" w:pos="288"/>
      </w:tabs>
      <w:spacing w:after="0" w:line="240" w:lineRule="auto"/>
    </w:pPr>
    <w:rPr>
      <w:rFonts w:ascii="Arial" w:hAnsi="Arial" w:cs="Arial"/>
      <w:b/>
      <w:sz w:val="24"/>
      <w:szCs w:val="24"/>
    </w:rPr>
  </w:style>
  <w:style w:type="paragraph" w:customStyle="1" w:styleId="QSSHeading2">
    <w:name w:val="QSS Heading 2"/>
    <w:basedOn w:val="Listenabsatz"/>
    <w:link w:val="QSSHeading2Char"/>
    <w:qFormat/>
    <w:rsid w:val="002927F8"/>
    <w:pPr>
      <w:numPr>
        <w:ilvl w:val="1"/>
        <w:numId w:val="39"/>
      </w:numPr>
      <w:tabs>
        <w:tab w:val="left" w:pos="288"/>
      </w:tabs>
      <w:spacing w:after="0" w:line="240" w:lineRule="auto"/>
    </w:pPr>
    <w:rPr>
      <w:rFonts w:ascii="Arial" w:hAnsi="Arial" w:cs="Arial"/>
      <w:b/>
      <w:szCs w:val="20"/>
    </w:rPr>
  </w:style>
  <w:style w:type="character" w:customStyle="1" w:styleId="QSSHeading1Char">
    <w:name w:val="QSS Heading 1 Char"/>
    <w:link w:val="QSSHeading1"/>
    <w:rsid w:val="002927F8"/>
    <w:rPr>
      <w:rFonts w:ascii="Arial" w:hAnsi="Arial" w:cs="Arial"/>
      <w:b/>
      <w:sz w:val="24"/>
      <w:szCs w:val="24"/>
    </w:rPr>
  </w:style>
  <w:style w:type="paragraph" w:customStyle="1" w:styleId="QSSHeading3">
    <w:name w:val="QSS Heading 3"/>
    <w:basedOn w:val="Listenabsatz"/>
    <w:link w:val="QSSHeading3Char"/>
    <w:qFormat/>
    <w:rsid w:val="002927F8"/>
    <w:pPr>
      <w:numPr>
        <w:ilvl w:val="2"/>
        <w:numId w:val="39"/>
      </w:numPr>
      <w:tabs>
        <w:tab w:val="left" w:pos="288"/>
      </w:tabs>
      <w:spacing w:line="360" w:lineRule="auto"/>
    </w:pPr>
    <w:rPr>
      <w:rFonts w:ascii="Arial" w:hAnsi="Arial" w:cs="Arial"/>
      <w:b/>
      <w:szCs w:val="20"/>
    </w:rPr>
  </w:style>
  <w:style w:type="character" w:customStyle="1" w:styleId="QSSHeading2Char">
    <w:name w:val="QSS Heading 2 Char"/>
    <w:link w:val="QSSHeading2"/>
    <w:rsid w:val="002927F8"/>
    <w:rPr>
      <w:rFonts w:ascii="Arial" w:hAnsi="Arial" w:cs="Arial"/>
      <w:b/>
      <w:sz w:val="22"/>
    </w:rPr>
  </w:style>
  <w:style w:type="paragraph" w:customStyle="1" w:styleId="Listpara1">
    <w:name w:val="List para 1"/>
    <w:basedOn w:val="Listenabsatz"/>
    <w:link w:val="Listpara1Char"/>
    <w:qFormat/>
    <w:rsid w:val="002927F8"/>
    <w:pPr>
      <w:spacing w:line="240" w:lineRule="auto"/>
      <w:ind w:left="274"/>
    </w:pPr>
    <w:rPr>
      <w:rFonts w:ascii="Arial" w:hAnsi="Arial" w:cs="Arial"/>
      <w:szCs w:val="20"/>
    </w:rPr>
  </w:style>
  <w:style w:type="character" w:customStyle="1" w:styleId="QSSHeading3Char">
    <w:name w:val="QSS Heading 3 Char"/>
    <w:link w:val="QSSHeading3"/>
    <w:rsid w:val="002927F8"/>
    <w:rPr>
      <w:rFonts w:ascii="Arial" w:hAnsi="Arial" w:cs="Arial"/>
      <w:b/>
      <w:sz w:val="22"/>
    </w:rPr>
  </w:style>
  <w:style w:type="paragraph" w:customStyle="1" w:styleId="Listpara2">
    <w:name w:val="List para 2"/>
    <w:basedOn w:val="Listpara1"/>
    <w:link w:val="Listpara2Char"/>
    <w:qFormat/>
    <w:rsid w:val="002927F8"/>
    <w:pPr>
      <w:ind w:left="720"/>
    </w:pPr>
  </w:style>
  <w:style w:type="character" w:customStyle="1" w:styleId="Listpara1Char">
    <w:name w:val="List para 1 Char"/>
    <w:link w:val="Listpara1"/>
    <w:rsid w:val="002927F8"/>
    <w:rPr>
      <w:rFonts w:ascii="Arial" w:hAnsi="Arial" w:cs="Arial"/>
      <w:sz w:val="22"/>
    </w:rPr>
  </w:style>
  <w:style w:type="paragraph" w:customStyle="1" w:styleId="Listpara3">
    <w:name w:val="List para 3"/>
    <w:basedOn w:val="Listenabsatz"/>
    <w:link w:val="Listpara3Char"/>
    <w:qFormat/>
    <w:rsid w:val="002927F8"/>
    <w:pPr>
      <w:ind w:left="1350"/>
    </w:pPr>
    <w:rPr>
      <w:rFonts w:ascii="Arial" w:hAnsi="Arial" w:cs="Arial"/>
      <w:szCs w:val="20"/>
    </w:rPr>
  </w:style>
  <w:style w:type="character" w:customStyle="1" w:styleId="Listpara2Char">
    <w:name w:val="List para 2 Char"/>
    <w:link w:val="Listpara2"/>
    <w:rsid w:val="002927F8"/>
    <w:rPr>
      <w:rFonts w:ascii="Arial" w:hAnsi="Arial" w:cs="Arial"/>
      <w:sz w:val="22"/>
    </w:rPr>
  </w:style>
  <w:style w:type="character" w:customStyle="1" w:styleId="Listpara3Char">
    <w:name w:val="List para 3 Char"/>
    <w:link w:val="Listpara3"/>
    <w:rsid w:val="002927F8"/>
    <w:rPr>
      <w:rFonts w:ascii="Arial" w:hAnsi="Arial" w:cs="Arial"/>
      <w:sz w:val="22"/>
    </w:rPr>
  </w:style>
  <w:style w:type="paragraph" w:customStyle="1" w:styleId="TableTextConcise">
    <w:name w:val="Table Text Concise"/>
    <w:basedOn w:val="Textkrper"/>
    <w:link w:val="TableTextConciseChar"/>
    <w:uiPriority w:val="13"/>
    <w:qFormat/>
    <w:rsid w:val="00192AB1"/>
    <w:pPr>
      <w:keepLines/>
      <w:spacing w:before="40" w:after="40"/>
    </w:pPr>
    <w:rPr>
      <w:rFonts w:eastAsia="Times New Roman" w:cs="Arial"/>
      <w:sz w:val="20"/>
      <w:szCs w:val="22"/>
      <w:lang w:eastAsia="en-US"/>
    </w:rPr>
  </w:style>
  <w:style w:type="character" w:styleId="Fett">
    <w:name w:val="Strong"/>
    <w:basedOn w:val="Absatz-Standardschriftart"/>
    <w:uiPriority w:val="14"/>
    <w:qFormat/>
    <w:rsid w:val="00192AB1"/>
    <w:rPr>
      <w:b/>
      <w:bCs/>
    </w:rPr>
  </w:style>
  <w:style w:type="character" w:customStyle="1" w:styleId="TableTextConciseChar">
    <w:name w:val="Table Text Concise Char"/>
    <w:basedOn w:val="Absatz-Standardschriftart"/>
    <w:link w:val="TableTextConcise"/>
    <w:uiPriority w:val="13"/>
    <w:rsid w:val="00192AB1"/>
    <w:rPr>
      <w:rFonts w:ascii="Arial" w:hAnsi="Arial" w:cs="Arial"/>
      <w:szCs w:val="22"/>
      <w:lang w:val="en-US" w:eastAsia="en-US" w:bidi="ar-SA"/>
    </w:rPr>
  </w:style>
  <w:style w:type="paragraph" w:styleId="Textkrper2">
    <w:name w:val="Body Text 2"/>
    <w:basedOn w:val="Standard"/>
    <w:link w:val="Textkrper2Zchn"/>
    <w:rsid w:val="006D240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6D2404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19462282946419E1FC65B9A5D24AC" ma:contentTypeVersion="6" ma:contentTypeDescription="Create a new document." ma:contentTypeScope="" ma:versionID="4e7c9bb4ace7cafbd3fc5316a7519cc7">
  <xsd:schema xmlns:xsd="http://www.w3.org/2001/XMLSchema" xmlns:xs="http://www.w3.org/2001/XMLSchema" xmlns:p="http://schemas.microsoft.com/office/2006/metadata/properties" xmlns:ns2="544bd9e0-e39c-40be-ad93-2120ac13ee31" xmlns:ns3="e39a3075-b69f-4bb0-afcf-553ad9ef3f95" targetNamespace="http://schemas.microsoft.com/office/2006/metadata/properties" ma:root="true" ma:fieldsID="86fbc63d196ef3b3fec4f863078f218c" ns2:_="" ns3:_="">
    <xsd:import namespace="544bd9e0-e39c-40be-ad93-2120ac13ee31"/>
    <xsd:import namespace="e39a3075-b69f-4bb0-afcf-553ad9ef3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bd9e0-e39c-40be-ad93-2120ac13e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a3075-b69f-4bb0-afcf-553ad9ef3f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231D2-E2AC-4716-809A-57B6CC9355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848D74-5C04-464D-8BC6-29C6D7B7D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9B387F-1776-456D-B7AD-57C837C926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95B89-027C-4353-9745-2EA8C0B30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bd9e0-e39c-40be-ad93-2120ac13ee31"/>
    <ds:schemaRef ds:uri="e39a3075-b69f-4bb0-afcf-553ad9ef3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EDMS version dwnlded 7/11/11</vt:lpstr>
      <vt:lpstr>EDMS version dwnlded 7/11/11</vt:lpstr>
      <vt:lpstr>EDMS version dwnlded 7/11/11</vt:lpstr>
    </vt:vector>
  </TitlesOfParts>
  <Company>Beckman Coulter, Inc.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EDMS version dwnlded 7/11/11</dc:title>
  <dc:creator>Beckman Coulter User</dc:creator>
  <cp:lastModifiedBy>Heiko Fendrich</cp:lastModifiedBy>
  <cp:revision>6</cp:revision>
  <cp:lastPrinted>2020-08-03T08:39:00Z</cp:lastPrinted>
  <dcterms:created xsi:type="dcterms:W3CDTF">2022-11-30T07:04:00Z</dcterms:created>
  <dcterms:modified xsi:type="dcterms:W3CDTF">2025-03-25T14:01:00Z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MC_CF_Language">
    <vt:lpwstr>English</vt:lpwstr>
  </property>
  <property fmtid="{D5CDD505-2E9C-101B-9397-08002B2CF9AE}" pid="4" name="MC_CF_Category">
    <vt:lpwstr>Document Mgmt</vt:lpwstr>
  </property>
  <property fmtid="{D5CDD505-2E9C-101B-9397-08002B2CF9AE}" pid="5" name="MC_CF_Site Code">
    <vt:lpwstr>GLB</vt:lpwstr>
  </property>
  <property fmtid="{D5CDD505-2E9C-101B-9397-08002B2CF9AE}" pid="6" name="MC_CF_Division / Business Center">
    <vt:lpwstr>BEC</vt:lpwstr>
  </property>
  <property fmtid="{D5CDD505-2E9C-101B-9397-08002B2CF9AE}" pid="7" name="MC_CF_Department">
    <vt:lpwstr>GQS C</vt:lpwstr>
  </property>
  <property fmtid="{D5CDD505-2E9C-101B-9397-08002B2CF9AE}" pid="8" name="MC_Number">
    <vt:lpwstr>GLB-QS-TMP-0134</vt:lpwstr>
  </property>
  <property fmtid="{D5CDD505-2E9C-101B-9397-08002B2CF9AE}" pid="9" name="MC_Revision">
    <vt:lpwstr>1.4</vt:lpwstr>
  </property>
  <property fmtid="{D5CDD505-2E9C-101B-9397-08002B2CF9AE}" pid="10" name="MC_Title">
    <vt:lpwstr>Form Template</vt:lpwstr>
  </property>
  <property fmtid="{D5CDD505-2E9C-101B-9397-08002B2CF9AE}" pid="11" name="MC_Author">
    <vt:lpwstr>Glb Doc Mgmt Owner</vt:lpwstr>
  </property>
  <property fmtid="{D5CDD505-2E9C-101B-9397-08002B2CF9AE}" pid="12" name="MC_Owner">
    <vt:lpwstr>Glb Doc Mgmt Owner</vt:lpwstr>
  </property>
  <property fmtid="{D5CDD505-2E9C-101B-9397-08002B2CF9AE}" pid="13" name="MC_Notes">
    <vt:lpwstr>Added translations only</vt:lpwstr>
  </property>
  <property fmtid="{D5CDD505-2E9C-101B-9397-08002B2CF9AE}" pid="14" name="MC_Vault">
    <vt:lpwstr>QMS-rel</vt:lpwstr>
  </property>
  <property fmtid="{D5CDD505-2E9C-101B-9397-08002B2CF9AE}" pid="15" name="MC_Status">
    <vt:lpwstr>Release</vt:lpwstr>
  </property>
  <property fmtid="{D5CDD505-2E9C-101B-9397-08002B2CF9AE}" pid="16" name="MC_CreatedDate">
    <vt:lpwstr>31 Dec 2015</vt:lpwstr>
  </property>
  <property fmtid="{D5CDD505-2E9C-101B-9397-08002B2CF9AE}" pid="17" name="MC_EffectiveDate">
    <vt:lpwstr>31 Dec 2015</vt:lpwstr>
  </property>
  <property fmtid="{D5CDD505-2E9C-101B-9397-08002B2CF9AE}" pid="18" name="MC_ExpirationDate">
    <vt:lpwstr/>
  </property>
  <property fmtid="{D5CDD505-2E9C-101B-9397-08002B2CF9AE}" pid="19" name="MC_ReleaseDate">
    <vt:lpwstr>31 Dec 2015</vt:lpwstr>
  </property>
  <property fmtid="{D5CDD505-2E9C-101B-9397-08002B2CF9AE}" pid="20" name="MC_NextReviewDate">
    <vt:lpwstr>31 Dec 2017</vt:lpwstr>
  </property>
  <property fmtid="{D5CDD505-2E9C-101B-9397-08002B2CF9AE}" pid="21" name="MasterControlTemplateDocNo">
    <vt:lpwstr>GLB-QS-TMP-0026</vt:lpwstr>
  </property>
  <property fmtid="{D5CDD505-2E9C-101B-9397-08002B2CF9AE}" pid="22" name="MasterControlTemplateRevNo">
    <vt:lpwstr>7.1</vt:lpwstr>
  </property>
  <property fmtid="{D5CDD505-2E9C-101B-9397-08002B2CF9AE}" pid="23" name="MasterControlDocumentRevNo">
    <vt:lpwstr>4.1</vt:lpwstr>
  </property>
  <property fmtid="{D5CDD505-2E9C-101B-9397-08002B2CF9AE}" pid="24" name="MasterControlDocumentNo">
    <vt:lpwstr>GLB-QS_TMP-0134</vt:lpwstr>
  </property>
  <property fmtid="{D5CDD505-2E9C-101B-9397-08002B2CF9AE}" pid="25" name="ContentTypeId">
    <vt:lpwstr>0x010100F3C19462282946419E1FC65B9A5D24AC</vt:lpwstr>
  </property>
</Properties>
</file>